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9B" w:rsidRDefault="00A41704" w:rsidP="005A3B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Дистанционное обучение 2</w:t>
      </w:r>
      <w:r w:rsidR="005A3BBF" w:rsidRPr="005A3BB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A3BBF" w:rsidRPr="005A3BBF">
        <w:rPr>
          <w:rFonts w:ascii="Times New Roman" w:hAnsi="Times New Roman" w:cs="Times New Roman"/>
          <w:b/>
          <w:sz w:val="28"/>
        </w:rPr>
        <w:t xml:space="preserve">классы </w:t>
      </w:r>
      <w:r>
        <w:rPr>
          <w:rFonts w:ascii="Times New Roman" w:hAnsi="Times New Roman" w:cs="Times New Roman"/>
          <w:b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Школа России» </w:t>
      </w:r>
      <w:r w:rsidR="005A3BBF" w:rsidRPr="005A3BBF">
        <w:rPr>
          <w:rFonts w:ascii="Times New Roman" w:hAnsi="Times New Roman" w:cs="Times New Roman"/>
          <w:b/>
          <w:sz w:val="28"/>
        </w:rPr>
        <w:t>с 6-10 апреля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>Необходимо помнить: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 xml:space="preserve">  1. Для эффективного обучения необходимо установить контакт (ВК, </w:t>
      </w:r>
      <w:proofErr w:type="spellStart"/>
      <w:proofErr w:type="gramStart"/>
      <w:r w:rsidRPr="008224FB">
        <w:rPr>
          <w:rFonts w:ascii="Times New Roman" w:hAnsi="Times New Roman" w:cs="Times New Roman"/>
          <w:b/>
          <w:sz w:val="28"/>
          <w:lang w:val="ru"/>
        </w:rPr>
        <w:t>эл.дневник</w:t>
      </w:r>
      <w:proofErr w:type="spellEnd"/>
      <w:proofErr w:type="gramEnd"/>
      <w:r w:rsidRPr="008224FB">
        <w:rPr>
          <w:rFonts w:ascii="Times New Roman" w:hAnsi="Times New Roman" w:cs="Times New Roman"/>
          <w:b/>
          <w:sz w:val="28"/>
          <w:lang w:val="ru"/>
        </w:rPr>
        <w:t xml:space="preserve">, скайп, </w:t>
      </w:r>
      <w:proofErr w:type="spellStart"/>
      <w:r w:rsidRPr="008224FB">
        <w:rPr>
          <w:rFonts w:ascii="Times New Roman" w:hAnsi="Times New Roman" w:cs="Times New Roman"/>
          <w:b/>
          <w:sz w:val="28"/>
          <w:lang w:val="ru"/>
        </w:rPr>
        <w:t>вайбер</w:t>
      </w:r>
      <w:proofErr w:type="spellEnd"/>
      <w:r w:rsidRPr="008224FB">
        <w:rPr>
          <w:rFonts w:ascii="Times New Roman" w:hAnsi="Times New Roman" w:cs="Times New Roman"/>
          <w:b/>
          <w:sz w:val="28"/>
          <w:lang w:val="ru"/>
        </w:rPr>
        <w:t>) с учителем работающего с Вашим ребенком.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 xml:space="preserve">  2. Во время проведения урока Ваше присутствие необходимо, только в случае, если у ребенка возникает трудность Вы </w:t>
      </w:r>
      <w:proofErr w:type="gramStart"/>
      <w:r w:rsidRPr="008224FB">
        <w:rPr>
          <w:rFonts w:ascii="Times New Roman" w:hAnsi="Times New Roman" w:cs="Times New Roman"/>
          <w:b/>
          <w:sz w:val="28"/>
          <w:lang w:val="ru"/>
        </w:rPr>
        <w:t>можете  включится</w:t>
      </w:r>
      <w:proofErr w:type="gramEnd"/>
      <w:r w:rsidRPr="008224FB">
        <w:rPr>
          <w:rFonts w:ascii="Times New Roman" w:hAnsi="Times New Roman" w:cs="Times New Roman"/>
          <w:b/>
          <w:sz w:val="28"/>
          <w:lang w:val="ru"/>
        </w:rPr>
        <w:t xml:space="preserve"> в процесс.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 xml:space="preserve">  3. Не забывайте, учебная задача обучить — а, не сделать за ребенка.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 xml:space="preserve"> 4. Во время проведения уроков должен быть выключен телевизор, обеспечена тишина и рабочая обстановка.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>5. Старайтесь первое время наблюдать за работой ребёнка на компьютере. Перерывы необходимо устраивать каждые 10-15мин.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>6. Старайтесь снижать зрительную нагрузку ребёнка при работе в дистанционном режиме.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>7. Устраивайте гимнастику для глаз, рекомендованную для работы на компьютере.</w:t>
      </w:r>
    </w:p>
    <w:p w:rsidR="008224FB" w:rsidRPr="008224FB" w:rsidRDefault="008224FB" w:rsidP="008224FB">
      <w:pPr>
        <w:rPr>
          <w:rFonts w:ascii="Times New Roman" w:hAnsi="Times New Roman" w:cs="Times New Roman"/>
          <w:b/>
          <w:sz w:val="28"/>
          <w:lang w:val="ru"/>
        </w:rPr>
      </w:pPr>
      <w:r w:rsidRPr="008224FB">
        <w:rPr>
          <w:rFonts w:ascii="Times New Roman" w:hAnsi="Times New Roman" w:cs="Times New Roman"/>
          <w:b/>
          <w:sz w:val="28"/>
          <w:lang w:val="ru"/>
        </w:rPr>
        <w:t xml:space="preserve">8. Подлежащие контролю материалы следует отправлять вместе с ребенком.  </w:t>
      </w:r>
    </w:p>
    <w:p w:rsidR="005A3BBF" w:rsidRPr="008224FB" w:rsidRDefault="005A3BBF" w:rsidP="005A3BBF">
      <w:pPr>
        <w:jc w:val="center"/>
        <w:rPr>
          <w:rFonts w:ascii="Times New Roman" w:hAnsi="Times New Roman" w:cs="Times New Roman"/>
          <w:b/>
          <w:sz w:val="28"/>
          <w:lang w:val="ru"/>
        </w:rPr>
      </w:pPr>
    </w:p>
    <w:p w:rsidR="005A3BBF" w:rsidRDefault="005A3BBF" w:rsidP="005A3BBF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5A3BBF">
        <w:rPr>
          <w:rFonts w:ascii="Times New Roman" w:hAnsi="Times New Roman" w:cs="Times New Roman"/>
          <w:sz w:val="28"/>
        </w:rPr>
        <w:t xml:space="preserve">5 </w:t>
      </w:r>
      <w:r w:rsidR="00275E91">
        <w:rPr>
          <w:rFonts w:ascii="Times New Roman" w:hAnsi="Times New Roman" w:cs="Times New Roman"/>
          <w:sz w:val="28"/>
        </w:rPr>
        <w:t>часов в неделю</w:t>
      </w:r>
      <w:r w:rsidR="004144C8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866"/>
        <w:gridCol w:w="2551"/>
      </w:tblGrid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Default="002A00F9" w:rsidP="002A00F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73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Pr="00AA039E" w:rsidRDefault="002A00F9" w:rsidP="00AC0EF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AA039E">
              <w:rPr>
                <w:b/>
                <w:color w:val="FF0000"/>
                <w:sz w:val="28"/>
                <w:szCs w:val="28"/>
              </w:rPr>
              <w:t xml:space="preserve">1.Тема урока: </w:t>
            </w:r>
            <w:r w:rsidR="00AC0EFC" w:rsidRPr="00AA039E">
              <w:rPr>
                <w:b/>
                <w:color w:val="FF0000"/>
                <w:sz w:val="28"/>
                <w:szCs w:val="28"/>
              </w:rPr>
              <w:t>Что такое глагол.  (</w:t>
            </w:r>
            <w:proofErr w:type="spellStart"/>
            <w:r w:rsidR="00AC0EFC" w:rsidRPr="00AA039E">
              <w:rPr>
                <w:b/>
                <w:color w:val="FF0000"/>
                <w:sz w:val="28"/>
                <w:szCs w:val="28"/>
              </w:rPr>
              <w:t>закр</w:t>
            </w:r>
            <w:proofErr w:type="spellEnd"/>
            <w:r w:rsidR="00AC0EFC" w:rsidRPr="00AA039E">
              <w:rPr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B0F" w:rsidRPr="00B70B0F" w:rsidRDefault="00B70B0F" w:rsidP="00B70B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039E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</w:p>
          <w:p w:rsidR="00AA039E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0EFC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 работу, выполненную в </w:t>
            </w:r>
            <w:proofErr w:type="gramStart"/>
            <w:r w:rsidRPr="00AC0EFC">
              <w:rPr>
                <w:rFonts w:ascii="Times New Roman" w:hAnsi="Times New Roman" w:cs="Times New Roman"/>
                <w:sz w:val="24"/>
                <w:szCs w:val="24"/>
              </w:rPr>
              <w:t>тетради,  и</w:t>
            </w:r>
            <w:proofErr w:type="gramEnd"/>
            <w:r w:rsidRPr="00AC0EF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родителей, отправь учителю.</w:t>
            </w:r>
          </w:p>
          <w:p w:rsidR="00AA039E" w:rsidRPr="00B70B0F" w:rsidRDefault="00AA039E" w:rsidP="00AA03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правило</w:t>
            </w:r>
          </w:p>
          <w:p w:rsidR="00AA039E" w:rsidRPr="00B70B0F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68-69</w:t>
            </w:r>
          </w:p>
          <w:p w:rsidR="00B70B0F" w:rsidRDefault="00B70B0F" w:rsidP="00731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FC" w:rsidRPr="00AA039E" w:rsidRDefault="00AC0EFC" w:rsidP="00AC0EFC">
            <w:pPr>
              <w:pStyle w:val="a3"/>
              <w:numPr>
                <w:ilvl w:val="0"/>
                <w:numId w:val="31"/>
              </w:numPr>
              <w:spacing w:after="0"/>
              <w:rPr>
                <w:color w:val="FF0000"/>
                <w:sz w:val="28"/>
                <w:szCs w:val="28"/>
              </w:rPr>
            </w:pPr>
            <w:r w:rsidRPr="00AA039E">
              <w:rPr>
                <w:color w:val="FF0000"/>
                <w:sz w:val="28"/>
                <w:szCs w:val="28"/>
              </w:rPr>
              <w:t>Запиши число, классная работа.</w:t>
            </w:r>
          </w:p>
          <w:p w:rsidR="00AC0EFC" w:rsidRPr="00AA039E" w:rsidRDefault="00AC0EFC" w:rsidP="00AC0EFC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A039E">
              <w:rPr>
                <w:color w:val="FF0000"/>
                <w:sz w:val="28"/>
                <w:szCs w:val="28"/>
              </w:rPr>
              <w:t>Букву «</w:t>
            </w:r>
            <w:r w:rsidRPr="00AA039E">
              <w:rPr>
                <w:b/>
                <w:bCs/>
                <w:color w:val="FF0000"/>
                <w:sz w:val="28"/>
                <w:szCs w:val="28"/>
              </w:rPr>
              <w:t>О</w:t>
            </w:r>
            <w:r w:rsidRPr="00AA039E">
              <w:rPr>
                <w:color w:val="FF0000"/>
                <w:sz w:val="28"/>
                <w:szCs w:val="28"/>
              </w:rPr>
              <w:t>» приглашаем на минутку чистописания.  ОС СО (4 раза, чередуя открытые и закрытые слоги).</w:t>
            </w:r>
          </w:p>
          <w:p w:rsidR="00AC0EFC" w:rsidRPr="00AA039E" w:rsidRDefault="00AC0EFC" w:rsidP="00AC0EFC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A039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A039E">
              <w:rPr>
                <w:color w:val="FF0000"/>
                <w:sz w:val="28"/>
                <w:szCs w:val="28"/>
              </w:rPr>
              <w:t xml:space="preserve">Посмотрите в окно. Какое время года? (Осень).  Запишем это слово: </w:t>
            </w:r>
            <w:proofErr w:type="spellStart"/>
            <w:r w:rsidRPr="00AA039E">
              <w:rPr>
                <w:color w:val="FF0000"/>
                <w:sz w:val="28"/>
                <w:szCs w:val="28"/>
              </w:rPr>
              <w:t>ос_нь</w:t>
            </w:r>
            <w:proofErr w:type="spellEnd"/>
            <w:r w:rsidRPr="00AA039E">
              <w:rPr>
                <w:color w:val="FF0000"/>
                <w:sz w:val="28"/>
                <w:szCs w:val="28"/>
              </w:rPr>
              <w:t xml:space="preserve">. Какую букву вставим? Как проверить?           </w:t>
            </w:r>
          </w:p>
          <w:p w:rsidR="00AC0EFC" w:rsidRPr="00AA039E" w:rsidRDefault="00AC0EFC" w:rsidP="00AC0EFC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A039E">
              <w:rPr>
                <w:color w:val="FF0000"/>
                <w:sz w:val="28"/>
                <w:szCs w:val="28"/>
              </w:rPr>
              <w:t>Запиши предложения</w:t>
            </w:r>
          </w:p>
          <w:p w:rsidR="00AC0EFC" w:rsidRPr="00AA039E" w:rsidRDefault="00AC0EFC" w:rsidP="00AC0EFC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AA039E">
              <w:rPr>
                <w:i/>
                <w:color w:val="FF0000"/>
                <w:sz w:val="28"/>
                <w:szCs w:val="28"/>
              </w:rPr>
              <w:t>Загл_нула</w:t>
            </w:r>
            <w:proofErr w:type="spellEnd"/>
            <w:r w:rsidRPr="00AA039E">
              <w:rPr>
                <w:i/>
                <w:color w:val="FF0000"/>
                <w:sz w:val="28"/>
                <w:szCs w:val="28"/>
              </w:rPr>
              <w:t xml:space="preserve">   </w:t>
            </w:r>
            <w:proofErr w:type="spellStart"/>
            <w:r w:rsidRPr="00AA039E">
              <w:rPr>
                <w:i/>
                <w:color w:val="FF0000"/>
                <w:sz w:val="28"/>
                <w:szCs w:val="28"/>
              </w:rPr>
              <w:t>ос_нь</w:t>
            </w:r>
            <w:proofErr w:type="spellEnd"/>
            <w:r w:rsidRPr="00AA039E">
              <w:rPr>
                <w:i/>
                <w:color w:val="FF0000"/>
                <w:sz w:val="28"/>
                <w:szCs w:val="28"/>
              </w:rPr>
              <w:t xml:space="preserve"> на   </w:t>
            </w:r>
            <w:proofErr w:type="spellStart"/>
            <w:r w:rsidRPr="00AA039E">
              <w:rPr>
                <w:i/>
                <w:color w:val="FF0000"/>
                <w:sz w:val="28"/>
                <w:szCs w:val="28"/>
              </w:rPr>
              <w:t>л_сную</w:t>
            </w:r>
            <w:proofErr w:type="spellEnd"/>
            <w:r w:rsidRPr="00AA039E">
              <w:rPr>
                <w:i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AA039E">
              <w:rPr>
                <w:i/>
                <w:color w:val="FF0000"/>
                <w:sz w:val="28"/>
                <w:szCs w:val="28"/>
              </w:rPr>
              <w:t>п_ляну</w:t>
            </w:r>
            <w:proofErr w:type="spellEnd"/>
            <w:r w:rsidRPr="00AA039E">
              <w:rPr>
                <w:i/>
                <w:color w:val="FF0000"/>
                <w:sz w:val="28"/>
                <w:szCs w:val="28"/>
              </w:rPr>
              <w:t xml:space="preserve">. </w:t>
            </w:r>
          </w:p>
          <w:p w:rsidR="00AC0EFC" w:rsidRPr="00AA039E" w:rsidRDefault="00AC0EFC" w:rsidP="00AC0EF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A039E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AA039E">
              <w:rPr>
                <w:color w:val="FF0000"/>
                <w:sz w:val="28"/>
                <w:szCs w:val="28"/>
              </w:rPr>
              <w:t xml:space="preserve">Обозначим ударение в словах, подчеркнём безударную гласную. Найдите главные члены предложения, </w:t>
            </w:r>
            <w:r w:rsidRPr="00AA039E">
              <w:rPr>
                <w:color w:val="FF0000"/>
                <w:sz w:val="28"/>
                <w:szCs w:val="28"/>
              </w:rPr>
              <w:lastRenderedPageBreak/>
              <w:t xml:space="preserve">подчеркни и подпиши </w:t>
            </w:r>
            <w:proofErr w:type="gramStart"/>
            <w:r w:rsidRPr="00AA039E">
              <w:rPr>
                <w:color w:val="FF0000"/>
                <w:sz w:val="28"/>
                <w:szCs w:val="28"/>
              </w:rPr>
              <w:t>сверху,  какой</w:t>
            </w:r>
            <w:proofErr w:type="gramEnd"/>
            <w:r w:rsidRPr="00AA039E">
              <w:rPr>
                <w:color w:val="FF0000"/>
                <w:sz w:val="28"/>
                <w:szCs w:val="28"/>
              </w:rPr>
              <w:t xml:space="preserve"> частью речи они выражены.</w:t>
            </w:r>
          </w:p>
          <w:p w:rsidR="00AC0EFC" w:rsidRPr="00AA039E" w:rsidRDefault="00AC0EFC" w:rsidP="00AC0EF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A039E">
              <w:rPr>
                <w:color w:val="FF0000"/>
                <w:sz w:val="28"/>
                <w:szCs w:val="28"/>
              </w:rPr>
              <w:t>Выпиши имя существительное, напиши признаки (</w:t>
            </w:r>
            <w:proofErr w:type="spellStart"/>
            <w:r w:rsidRPr="00AA039E">
              <w:rPr>
                <w:color w:val="FF0000"/>
                <w:sz w:val="28"/>
                <w:szCs w:val="28"/>
              </w:rPr>
              <w:t>одуш</w:t>
            </w:r>
            <w:proofErr w:type="spellEnd"/>
            <w:r w:rsidRPr="00AA039E">
              <w:rPr>
                <w:color w:val="FF0000"/>
                <w:sz w:val="28"/>
                <w:szCs w:val="28"/>
              </w:rPr>
              <w:t xml:space="preserve">., </w:t>
            </w:r>
            <w:proofErr w:type="spellStart"/>
            <w:r w:rsidRPr="00AA039E">
              <w:rPr>
                <w:color w:val="FF0000"/>
                <w:sz w:val="28"/>
                <w:szCs w:val="28"/>
              </w:rPr>
              <w:t>неодуш</w:t>
            </w:r>
            <w:proofErr w:type="spellEnd"/>
            <w:r w:rsidRPr="00AA039E">
              <w:rPr>
                <w:color w:val="FF0000"/>
                <w:sz w:val="28"/>
                <w:szCs w:val="28"/>
              </w:rPr>
              <w:t xml:space="preserve">.; </w:t>
            </w:r>
            <w:proofErr w:type="spellStart"/>
            <w:r w:rsidRPr="00AA039E">
              <w:rPr>
                <w:color w:val="FF0000"/>
                <w:sz w:val="28"/>
                <w:szCs w:val="28"/>
              </w:rPr>
              <w:t>собств</w:t>
            </w:r>
            <w:proofErr w:type="spellEnd"/>
            <w:r w:rsidRPr="00AA039E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A039E">
              <w:rPr>
                <w:color w:val="FF0000"/>
                <w:sz w:val="28"/>
                <w:szCs w:val="28"/>
              </w:rPr>
              <w:t>нариц</w:t>
            </w:r>
            <w:proofErr w:type="spellEnd"/>
            <w:r w:rsidRPr="00AA039E">
              <w:rPr>
                <w:color w:val="FF0000"/>
                <w:sz w:val="28"/>
                <w:szCs w:val="28"/>
              </w:rPr>
              <w:t>.; ед., мн. число.)</w:t>
            </w:r>
          </w:p>
          <w:p w:rsidR="00AC0EFC" w:rsidRPr="00AA039E" w:rsidRDefault="00AC0EFC" w:rsidP="00AC0EF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AA039E">
              <w:rPr>
                <w:color w:val="FF0000"/>
                <w:sz w:val="28"/>
                <w:szCs w:val="28"/>
              </w:rPr>
              <w:t>2. Открой стр.68-69 повтори правило!!! Выполни упр. 118, 119</w:t>
            </w:r>
          </w:p>
          <w:p w:rsidR="00AC0EFC" w:rsidRPr="00AA039E" w:rsidRDefault="00AC0EFC" w:rsidP="00B70B0F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784982" w:rsidRPr="00AA039E" w:rsidRDefault="00784982" w:rsidP="00784982">
            <w:pPr>
              <w:pStyle w:val="a3"/>
              <w:rPr>
                <w:color w:val="FF0000"/>
                <w:sz w:val="28"/>
                <w:szCs w:val="28"/>
                <w:lang w:val="ru"/>
              </w:rPr>
            </w:pPr>
            <w:r w:rsidRPr="00AA039E">
              <w:rPr>
                <w:b/>
                <w:color w:val="FF0000"/>
                <w:sz w:val="28"/>
                <w:szCs w:val="28"/>
                <w:u w:val="single"/>
              </w:rPr>
              <w:t>Д</w:t>
            </w:r>
            <w:r w:rsidRPr="00AA039E">
              <w:rPr>
                <w:b/>
                <w:color w:val="FF0000"/>
                <w:sz w:val="28"/>
                <w:szCs w:val="28"/>
                <w:u w:val="single"/>
                <w:lang w:val="ru"/>
              </w:rPr>
              <w:t>ля ученика</w:t>
            </w:r>
            <w:r w:rsidRPr="00AA039E">
              <w:rPr>
                <w:color w:val="FF0000"/>
                <w:sz w:val="28"/>
                <w:szCs w:val="28"/>
                <w:u w:val="single"/>
                <w:lang w:val="ru"/>
              </w:rPr>
              <w:t>)</w:t>
            </w:r>
            <w:r w:rsidRPr="00AA039E">
              <w:rPr>
                <w:b/>
                <w:color w:val="FF0000"/>
                <w:sz w:val="28"/>
                <w:szCs w:val="28"/>
                <w:u w:val="single"/>
                <w:lang w:val="ru"/>
              </w:rPr>
              <w:t>:</w:t>
            </w:r>
            <w:r w:rsidRPr="00AA039E">
              <w:rPr>
                <w:color w:val="FF0000"/>
                <w:sz w:val="28"/>
                <w:szCs w:val="28"/>
                <w:lang w:val="ru"/>
              </w:rPr>
              <w:t xml:space="preserve"> узнай новое правило, повтори его, приведи примеры, используй правило, выполняя упражнение. Это улучшит твою грамотность.</w:t>
            </w:r>
          </w:p>
          <w:p w:rsidR="00784982" w:rsidRPr="00AA039E" w:rsidRDefault="00784982" w:rsidP="00B70B0F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2A00F9" w:rsidRPr="00AA039E" w:rsidRDefault="002A00F9" w:rsidP="002A00F9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Default="002A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Default="002A00F9" w:rsidP="005A3BB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12866"/>
        <w:gridCol w:w="2551"/>
      </w:tblGrid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Default="002A00F9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F9" w:rsidRPr="002A00F9" w:rsidRDefault="002A00F9" w:rsidP="00AC0EF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AC0EFC" w:rsidRPr="00AC0EFC">
              <w:rPr>
                <w:b/>
                <w:sz w:val="28"/>
                <w:szCs w:val="28"/>
                <w:u w:val="single"/>
              </w:rPr>
              <w:t>Что такое глагол.  (</w:t>
            </w:r>
            <w:proofErr w:type="spellStart"/>
            <w:r w:rsidR="00AC0EFC" w:rsidRPr="00AC0EFC">
              <w:rPr>
                <w:b/>
                <w:sz w:val="28"/>
                <w:szCs w:val="28"/>
                <w:u w:val="single"/>
              </w:rPr>
              <w:t>закр</w:t>
            </w:r>
            <w:proofErr w:type="spellEnd"/>
            <w:r w:rsidR="00AC0EFC" w:rsidRPr="00AC0EFC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41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9" w:rsidRDefault="004144C8" w:rsidP="004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контролируют родители</w:t>
            </w:r>
          </w:p>
          <w:p w:rsidR="00B70B0F" w:rsidRDefault="00B70B0F" w:rsidP="0041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- Сфотографируй работу, выполненную в </w:t>
            </w:r>
            <w:proofErr w:type="gramStart"/>
            <w:r w:rsidRPr="00B70B0F">
              <w:rPr>
                <w:rFonts w:ascii="Times New Roman" w:hAnsi="Times New Roman" w:cs="Times New Roman"/>
                <w:sz w:val="24"/>
                <w:szCs w:val="24"/>
              </w:rPr>
              <w:t>тетради,  и</w:t>
            </w:r>
            <w:proofErr w:type="gramEnd"/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родителей, отправь учителю</w:t>
            </w:r>
          </w:p>
          <w:p w:rsidR="00B70B0F" w:rsidRDefault="00B70B0F" w:rsidP="0041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0B0F" w:rsidRDefault="00B70B0F" w:rsidP="0041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F9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FC" w:rsidRPr="00AC0EFC" w:rsidRDefault="00AC0EFC" w:rsidP="00AC0EFC">
            <w:pPr>
              <w:pStyle w:val="a5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Запиши число, классная работа</w:t>
            </w:r>
          </w:p>
          <w:p w:rsidR="00AC0EFC" w:rsidRPr="00AC0EFC" w:rsidRDefault="00AC0EFC" w:rsidP="00AC0EFC">
            <w:pPr>
              <w:pStyle w:val="a5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Минутка чистописания.  Сегодня мы напишем красиво и правильно букву «б» в соединении с буквой «п»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proofErr w:type="spellStart"/>
            <w:proofErr w:type="gramStart"/>
            <w:r w:rsidRPr="00AC0EFC">
              <w:rPr>
                <w:i/>
                <w:iCs/>
                <w:sz w:val="28"/>
                <w:szCs w:val="28"/>
              </w:rPr>
              <w:t>Бп</w:t>
            </w:r>
            <w:proofErr w:type="spellEnd"/>
            <w:r w:rsidRPr="00AC0EFC">
              <w:rPr>
                <w:sz w:val="28"/>
                <w:szCs w:val="28"/>
              </w:rPr>
              <w:t xml:space="preserve">  (</w:t>
            </w:r>
            <w:proofErr w:type="gramEnd"/>
            <w:r w:rsidRPr="00AC0EFC">
              <w:rPr>
                <w:sz w:val="28"/>
                <w:szCs w:val="28"/>
              </w:rPr>
              <w:t>4раза)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 xml:space="preserve">- Чем интересна эта пара букв? (…) Назовите другие парные согласные. 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 xml:space="preserve">- Рядом запишем слова </w:t>
            </w:r>
            <w:r w:rsidRPr="00AC0EFC">
              <w:rPr>
                <w:i/>
                <w:iCs/>
                <w:sz w:val="28"/>
                <w:szCs w:val="28"/>
              </w:rPr>
              <w:t>дубки грибки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3. Открой учебник на стр. 70, выполни упр. 121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4. Повтори правило на стр.68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стр. 72, выполни упр. 124</w:t>
            </w:r>
          </w:p>
          <w:p w:rsid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стр. 73, выполни упр. 126</w:t>
            </w:r>
          </w:p>
          <w:p w:rsidR="00784982" w:rsidRPr="00784982" w:rsidRDefault="00784982" w:rsidP="00784982">
            <w:pPr>
              <w:pStyle w:val="a5"/>
              <w:ind w:left="1065"/>
              <w:rPr>
                <w:b/>
                <w:sz w:val="28"/>
                <w:szCs w:val="28"/>
                <w:lang w:val="ru"/>
              </w:rPr>
            </w:pPr>
            <w:r w:rsidRPr="00784982">
              <w:rPr>
                <w:b/>
                <w:sz w:val="28"/>
                <w:szCs w:val="28"/>
              </w:rPr>
              <w:t xml:space="preserve">Для </w:t>
            </w:r>
            <w:proofErr w:type="gramStart"/>
            <w:r w:rsidRPr="00784982">
              <w:rPr>
                <w:b/>
                <w:sz w:val="28"/>
                <w:szCs w:val="28"/>
              </w:rPr>
              <w:t>ученика:</w:t>
            </w:r>
            <w:r w:rsidRPr="00784982">
              <w:rPr>
                <w:sz w:val="28"/>
                <w:szCs w:val="28"/>
                <w:lang w:val="ru"/>
              </w:rPr>
              <w:t xml:space="preserve"> </w:t>
            </w:r>
            <w:r>
              <w:rPr>
                <w:b/>
                <w:sz w:val="28"/>
                <w:szCs w:val="28"/>
                <w:lang w:val="ru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  <w:lang w:val="ru"/>
              </w:rPr>
              <w:t>п</w:t>
            </w:r>
            <w:r w:rsidRPr="00784982">
              <w:rPr>
                <w:b/>
                <w:sz w:val="28"/>
                <w:szCs w:val="28"/>
                <w:lang w:val="ru"/>
              </w:rPr>
              <w:t>равила списывания.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1. Прочитай весь текст.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2. Прочитай первое предложение, посчитай в нем слова.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3. Проговори предложение, не глядя в текст.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4. Прочитай еще раз и запомни написание слов.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5. Напиши предложение, диктуя себе слова по слогам.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6. Прочитай, что написал.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lastRenderedPageBreak/>
              <w:t>7. Сравни с написанным в книге.</w:t>
            </w:r>
          </w:p>
          <w:p w:rsidR="00784982" w:rsidRPr="00784982" w:rsidRDefault="00784982" w:rsidP="00AC0EFC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</w:p>
          <w:p w:rsidR="002A00F9" w:rsidRPr="002A00F9" w:rsidRDefault="002A00F9" w:rsidP="00B70B0F">
            <w:pPr>
              <w:pStyle w:val="a5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F9" w:rsidRDefault="002A00F9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Pr="005A3BBF" w:rsidRDefault="002A00F9" w:rsidP="002A00F9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AC0EFC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AC0EFC" w:rsidRPr="00AC0EFC">
              <w:rPr>
                <w:b/>
                <w:sz w:val="28"/>
                <w:szCs w:val="28"/>
                <w:u w:val="single"/>
              </w:rPr>
              <w:t>Что такое глагол.  (</w:t>
            </w:r>
            <w:proofErr w:type="spellStart"/>
            <w:r w:rsidR="00AC0EFC" w:rsidRPr="00AC0EFC">
              <w:rPr>
                <w:b/>
                <w:sz w:val="28"/>
                <w:szCs w:val="28"/>
                <w:u w:val="single"/>
              </w:rPr>
              <w:t>закр</w:t>
            </w:r>
            <w:proofErr w:type="spellEnd"/>
            <w:r w:rsidR="00AC0EFC" w:rsidRPr="00AC0EFC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B0F" w:rsidRPr="00B70B0F" w:rsidRDefault="00B70B0F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Сфотографируй работу, выполненную в </w:t>
            </w:r>
            <w:proofErr w:type="gramStart"/>
            <w:r w:rsidRPr="00B70B0F">
              <w:rPr>
                <w:rFonts w:ascii="Times New Roman" w:hAnsi="Times New Roman" w:cs="Times New Roman"/>
                <w:sz w:val="24"/>
                <w:szCs w:val="24"/>
              </w:rPr>
              <w:t>тетради,  и</w:t>
            </w:r>
            <w:proofErr w:type="gramEnd"/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родителей, отправь учителю. </w:t>
            </w: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правило</w:t>
            </w: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F">
              <w:rPr>
                <w:rFonts w:ascii="Times New Roman" w:hAnsi="Times New Roman" w:cs="Times New Roman"/>
                <w:sz w:val="24"/>
                <w:szCs w:val="24"/>
              </w:rPr>
              <w:t>страница 75</w:t>
            </w: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91" w:rsidRP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C8" w:rsidTr="004144C8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EFC" w:rsidRPr="00AC0EFC" w:rsidRDefault="00AC0EFC" w:rsidP="00AC0EFC">
            <w:pPr>
              <w:pStyle w:val="a5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Запиши число, классная работа</w:t>
            </w:r>
          </w:p>
          <w:p w:rsidR="00AC0EFC" w:rsidRPr="00AC0EFC" w:rsidRDefault="00AC0EFC" w:rsidP="00AC0EFC">
            <w:pPr>
              <w:pStyle w:val="a5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Минутка чистописания.  Сегодня мы напишем красиво и правильно букву «б» в соединении с буквой «п»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proofErr w:type="spellStart"/>
            <w:proofErr w:type="gramStart"/>
            <w:r w:rsidRPr="00AC0EFC">
              <w:rPr>
                <w:i/>
                <w:iCs/>
                <w:sz w:val="28"/>
                <w:szCs w:val="28"/>
              </w:rPr>
              <w:t>Бп</w:t>
            </w:r>
            <w:proofErr w:type="spellEnd"/>
            <w:r w:rsidRPr="00AC0EFC">
              <w:rPr>
                <w:sz w:val="28"/>
                <w:szCs w:val="28"/>
              </w:rPr>
              <w:t xml:space="preserve">  (</w:t>
            </w:r>
            <w:proofErr w:type="gramEnd"/>
            <w:r w:rsidRPr="00AC0EFC">
              <w:rPr>
                <w:sz w:val="28"/>
                <w:szCs w:val="28"/>
              </w:rPr>
              <w:t>4раза)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 xml:space="preserve">- Чем интересна эта пара букв? (…) Назовите другие парные согласные. 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 xml:space="preserve">- Рядом запишем слова </w:t>
            </w:r>
            <w:r w:rsidRPr="00AC0EFC">
              <w:rPr>
                <w:i/>
                <w:iCs/>
                <w:sz w:val="28"/>
                <w:szCs w:val="28"/>
              </w:rPr>
              <w:t>дубки грибки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3. Открой учебник на стр. 70, выполни упр. 121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4. Повтори правило на стр.68</w:t>
            </w: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 w:rsidRPr="00AC0EFC">
              <w:rPr>
                <w:sz w:val="28"/>
                <w:szCs w:val="28"/>
              </w:rPr>
              <w:t>стр. 72, выполни упр. 124</w:t>
            </w:r>
          </w:p>
          <w:p w:rsid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73, выполни упр. 126</w:t>
            </w:r>
          </w:p>
          <w:p w:rsidR="00784982" w:rsidRPr="00784982" w:rsidRDefault="00784982" w:rsidP="00784982">
            <w:pPr>
              <w:rPr>
                <w:b/>
                <w:sz w:val="28"/>
                <w:szCs w:val="28"/>
                <w:lang w:val="ru"/>
              </w:rPr>
            </w:pPr>
            <w:r>
              <w:rPr>
                <w:b/>
                <w:sz w:val="28"/>
                <w:szCs w:val="28"/>
                <w:u w:val="single"/>
                <w:lang w:val="ru"/>
              </w:rPr>
              <w:t>Д</w:t>
            </w:r>
            <w:r w:rsidRPr="00784982">
              <w:rPr>
                <w:b/>
                <w:sz w:val="28"/>
                <w:szCs w:val="28"/>
                <w:u w:val="single"/>
                <w:lang w:val="ru"/>
              </w:rPr>
              <w:t>ля ученика:</w:t>
            </w:r>
            <w:r w:rsidRPr="00784982">
              <w:rPr>
                <w:b/>
                <w:sz w:val="28"/>
                <w:szCs w:val="28"/>
                <w:lang w:val="ru"/>
              </w:rPr>
              <w:t xml:space="preserve"> Правила списывания предложения или текста.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1.Прочитай предложение, текст.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2. Подумай, понимаешь ли, ты то, что будешь писать.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3.Прчитай внимательно каждое предложение. Запомни, как пишется каждое слово.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4. Списывай частями или целыми предложениями.</w:t>
            </w:r>
          </w:p>
          <w:p w:rsidR="00784982" w:rsidRPr="00784982" w:rsidRDefault="00784982" w:rsidP="00784982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5. Проверь, правильно ли ты списал.</w:t>
            </w:r>
          </w:p>
          <w:p w:rsidR="00784982" w:rsidRPr="00784982" w:rsidRDefault="00784982" w:rsidP="00AC0EFC">
            <w:pPr>
              <w:pStyle w:val="a5"/>
              <w:ind w:left="1065"/>
              <w:rPr>
                <w:sz w:val="28"/>
                <w:szCs w:val="28"/>
                <w:lang w:val="ru"/>
              </w:rPr>
            </w:pPr>
          </w:p>
          <w:p w:rsidR="00AC0EFC" w:rsidRPr="00AC0EFC" w:rsidRDefault="00AC0EFC" w:rsidP="00AC0EFC">
            <w:pPr>
              <w:pStyle w:val="a5"/>
              <w:ind w:left="1065"/>
              <w:rPr>
                <w:sz w:val="28"/>
                <w:szCs w:val="28"/>
              </w:rPr>
            </w:pPr>
          </w:p>
          <w:p w:rsidR="004144C8" w:rsidRPr="002A00F9" w:rsidRDefault="004144C8" w:rsidP="004144C8">
            <w:pPr>
              <w:pStyle w:val="a5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F9" w:rsidRDefault="002A00F9" w:rsidP="005A3BBF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AC0EFC" w:rsidRPr="00AC0EFC">
              <w:rPr>
                <w:b/>
                <w:sz w:val="28"/>
                <w:szCs w:val="28"/>
                <w:u w:val="single"/>
              </w:rPr>
              <w:t>Единственное и множественное число глаголов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</w:p>
          <w:p w:rsidR="004144C8" w:rsidRDefault="00A41704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  <w:r w:rsidRPr="00A41704">
              <w:rPr>
                <w:rFonts w:ascii="Times New Roman" w:hAnsi="Times New Roman" w:cs="Times New Roman"/>
                <w:sz w:val="24"/>
                <w:szCs w:val="24"/>
              </w:rPr>
              <w:t xml:space="preserve"> - Сфотографируй </w:t>
            </w:r>
            <w:r w:rsidRPr="00A41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работу, выполненную в </w:t>
            </w:r>
            <w:proofErr w:type="gramStart"/>
            <w:r w:rsidRPr="00A41704">
              <w:rPr>
                <w:rFonts w:ascii="Times New Roman" w:hAnsi="Times New Roman" w:cs="Times New Roman"/>
                <w:sz w:val="24"/>
                <w:szCs w:val="24"/>
              </w:rPr>
              <w:t>тетради,  и</w:t>
            </w:r>
            <w:proofErr w:type="gramEnd"/>
            <w:r w:rsidRPr="00A4170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родителей, отправь учителю</w:t>
            </w:r>
          </w:p>
          <w:p w:rsidR="004144C8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правило</w:t>
            </w:r>
          </w:p>
          <w:p w:rsidR="00B70B0F" w:rsidRPr="00B70B0F" w:rsidRDefault="00B70B0F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74</w:t>
            </w:r>
          </w:p>
          <w:p w:rsidR="00B70B0F" w:rsidRPr="004144C8" w:rsidRDefault="00B70B0F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0F" w:rsidRPr="00B70B0F" w:rsidRDefault="00B70B0F" w:rsidP="00B70B0F">
            <w:pPr>
              <w:numPr>
                <w:ilvl w:val="0"/>
                <w:numId w:val="35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Запиши число, классная работа</w:t>
            </w:r>
          </w:p>
          <w:p w:rsidR="00B70B0F" w:rsidRPr="00B70B0F" w:rsidRDefault="00B70B0F" w:rsidP="00B70B0F">
            <w:pPr>
              <w:numPr>
                <w:ilvl w:val="0"/>
                <w:numId w:val="35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Минутка чистописания. 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Назовите буквы.  Ж, т, х, у, е, щ, ч, и. 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 На какие две большие группы делятся буквы? (Гласные и согласные). 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Записать 2 цепочки: первая – из гласных, вторая – из согласных. 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Образец: </w:t>
            </w:r>
            <w:proofErr w:type="spellStart"/>
            <w:r w:rsidRPr="00B70B0F">
              <w:rPr>
                <w:sz w:val="28"/>
                <w:szCs w:val="28"/>
              </w:rPr>
              <w:t>Уеи</w:t>
            </w:r>
            <w:proofErr w:type="spellEnd"/>
            <w:r w:rsidRPr="00B70B0F">
              <w:rPr>
                <w:sz w:val="28"/>
                <w:szCs w:val="28"/>
              </w:rPr>
              <w:t xml:space="preserve">, </w:t>
            </w:r>
            <w:proofErr w:type="spellStart"/>
            <w:r w:rsidRPr="00B70B0F">
              <w:rPr>
                <w:sz w:val="28"/>
                <w:szCs w:val="28"/>
              </w:rPr>
              <w:t>уие</w:t>
            </w:r>
            <w:proofErr w:type="spellEnd"/>
            <w:r w:rsidRPr="00B70B0F">
              <w:rPr>
                <w:sz w:val="28"/>
                <w:szCs w:val="28"/>
              </w:rPr>
              <w:t xml:space="preserve"> ….</w:t>
            </w:r>
            <w:r w:rsidRPr="00B70B0F">
              <w:rPr>
                <w:sz w:val="28"/>
                <w:szCs w:val="28"/>
              </w:rPr>
              <w:br/>
            </w:r>
            <w:proofErr w:type="spellStart"/>
            <w:r w:rsidRPr="00B70B0F">
              <w:rPr>
                <w:sz w:val="28"/>
                <w:szCs w:val="28"/>
              </w:rPr>
              <w:t>Жтхщч</w:t>
            </w:r>
            <w:proofErr w:type="spellEnd"/>
            <w:r w:rsidRPr="00B70B0F">
              <w:rPr>
                <w:sz w:val="28"/>
                <w:szCs w:val="28"/>
              </w:rPr>
              <w:t xml:space="preserve">, </w:t>
            </w:r>
            <w:proofErr w:type="spellStart"/>
            <w:r w:rsidRPr="00B70B0F">
              <w:rPr>
                <w:sz w:val="28"/>
                <w:szCs w:val="28"/>
              </w:rPr>
              <w:t>жхтщч</w:t>
            </w:r>
            <w:proofErr w:type="spellEnd"/>
            <w:r w:rsidRPr="00B70B0F">
              <w:rPr>
                <w:sz w:val="28"/>
                <w:szCs w:val="28"/>
              </w:rPr>
              <w:t xml:space="preserve"> и т. д. 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0B0F">
              <w:rPr>
                <w:sz w:val="28"/>
                <w:szCs w:val="28"/>
              </w:rPr>
              <w:t>Каких букв больше? Дайте им характеристику. (устно)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Ж – всегда твёрдый; и т. д. </w:t>
            </w:r>
          </w:p>
          <w:p w:rsidR="00B70B0F" w:rsidRPr="00B70B0F" w:rsidRDefault="00B70B0F" w:rsidP="00B70B0F">
            <w:pPr>
              <w:spacing w:line="256" w:lineRule="auto"/>
              <w:rPr>
                <w:sz w:val="28"/>
                <w:szCs w:val="28"/>
              </w:rPr>
            </w:pPr>
          </w:p>
          <w:p w:rsidR="00B70B0F" w:rsidRPr="00B70B0F" w:rsidRDefault="00B70B0F" w:rsidP="00B70B0F">
            <w:pPr>
              <w:numPr>
                <w:ilvl w:val="0"/>
                <w:numId w:val="35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Повтори правило на стр.68</w:t>
            </w:r>
          </w:p>
          <w:p w:rsidR="00B70B0F" w:rsidRPr="00B70B0F" w:rsidRDefault="00B70B0F" w:rsidP="00B70B0F">
            <w:pPr>
              <w:numPr>
                <w:ilvl w:val="0"/>
                <w:numId w:val="35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Открой </w:t>
            </w:r>
            <w:proofErr w:type="gramStart"/>
            <w:r w:rsidRPr="00B70B0F">
              <w:rPr>
                <w:sz w:val="28"/>
                <w:szCs w:val="28"/>
              </w:rPr>
              <w:t>учебник  стр.</w:t>
            </w:r>
            <w:proofErr w:type="gramEnd"/>
            <w:r w:rsidRPr="00B70B0F">
              <w:rPr>
                <w:sz w:val="28"/>
                <w:szCs w:val="28"/>
              </w:rPr>
              <w:t xml:space="preserve"> 74 упр.128</w:t>
            </w:r>
          </w:p>
          <w:p w:rsidR="00B70B0F" w:rsidRPr="00B70B0F" w:rsidRDefault="00B70B0F" w:rsidP="00B70B0F">
            <w:pPr>
              <w:numPr>
                <w:ilvl w:val="0"/>
                <w:numId w:val="35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Выучи правило!!! На стр. 74 </w:t>
            </w:r>
          </w:p>
          <w:p w:rsidR="00B70B0F" w:rsidRDefault="00B70B0F" w:rsidP="00B70B0F">
            <w:pPr>
              <w:numPr>
                <w:ilvl w:val="0"/>
                <w:numId w:val="35"/>
              </w:numPr>
              <w:spacing w:line="256" w:lineRule="auto"/>
              <w:rPr>
                <w:sz w:val="28"/>
                <w:szCs w:val="28"/>
              </w:rPr>
            </w:pPr>
            <w:proofErr w:type="gramStart"/>
            <w:r w:rsidRPr="00B70B0F">
              <w:rPr>
                <w:sz w:val="28"/>
                <w:szCs w:val="28"/>
              </w:rPr>
              <w:t>Выполни  на</w:t>
            </w:r>
            <w:proofErr w:type="gramEnd"/>
            <w:r w:rsidRPr="00B70B0F">
              <w:rPr>
                <w:sz w:val="28"/>
                <w:szCs w:val="28"/>
              </w:rPr>
              <w:t xml:space="preserve"> стр. 75, упр. 129 .</w:t>
            </w:r>
          </w:p>
          <w:p w:rsidR="00784982" w:rsidRPr="00784982" w:rsidRDefault="00784982" w:rsidP="00784982">
            <w:pPr>
              <w:pStyle w:val="a3"/>
              <w:rPr>
                <w:sz w:val="28"/>
                <w:szCs w:val="28"/>
                <w:lang w:val="ru"/>
              </w:rPr>
            </w:pPr>
            <w:r>
              <w:rPr>
                <w:b/>
                <w:sz w:val="28"/>
                <w:szCs w:val="28"/>
                <w:u w:val="single"/>
              </w:rPr>
              <w:t>Д</w:t>
            </w:r>
            <w:r w:rsidRPr="00784982">
              <w:rPr>
                <w:b/>
                <w:sz w:val="28"/>
                <w:szCs w:val="28"/>
                <w:u w:val="single"/>
                <w:lang w:val="ru"/>
              </w:rPr>
              <w:t>ля ученика</w:t>
            </w:r>
            <w:r w:rsidRPr="00784982">
              <w:rPr>
                <w:sz w:val="28"/>
                <w:szCs w:val="28"/>
                <w:u w:val="single"/>
                <w:lang w:val="ru"/>
              </w:rPr>
              <w:t>)</w:t>
            </w:r>
            <w:r w:rsidRPr="00784982">
              <w:rPr>
                <w:b/>
                <w:sz w:val="28"/>
                <w:szCs w:val="28"/>
                <w:u w:val="single"/>
                <w:lang w:val="ru"/>
              </w:rPr>
              <w:t>:</w:t>
            </w:r>
            <w:r w:rsidRPr="00784982">
              <w:rPr>
                <w:sz w:val="28"/>
                <w:szCs w:val="28"/>
                <w:lang w:val="ru"/>
              </w:rPr>
              <w:t xml:space="preserve"> узнай новое правило, повтори его, приведи примеры, используй правило, выполняя упражнение. Это улучшит твою грамотность.</w:t>
            </w:r>
          </w:p>
          <w:p w:rsidR="00784982" w:rsidRPr="00B70B0F" w:rsidRDefault="00784982" w:rsidP="00784982">
            <w:pPr>
              <w:spacing w:line="256" w:lineRule="auto"/>
              <w:ind w:left="360"/>
              <w:rPr>
                <w:sz w:val="28"/>
                <w:szCs w:val="28"/>
              </w:rPr>
            </w:pPr>
          </w:p>
          <w:p w:rsidR="004144C8" w:rsidRPr="00AC0EFC" w:rsidRDefault="004144C8" w:rsidP="00AC0EFC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Default="004144C8" w:rsidP="004144C8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Default="004144C8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4C8" w:rsidRPr="002A00F9" w:rsidRDefault="004144C8" w:rsidP="00275E9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2A00F9">
              <w:rPr>
                <w:b/>
                <w:sz w:val="28"/>
                <w:szCs w:val="28"/>
              </w:rPr>
              <w:t xml:space="preserve">Тема урока: </w:t>
            </w:r>
            <w:r w:rsidR="00B70B0F" w:rsidRPr="00B70B0F">
              <w:rPr>
                <w:b/>
                <w:sz w:val="28"/>
                <w:szCs w:val="28"/>
                <w:u w:val="single"/>
              </w:rPr>
              <w:t>Единственное и множественное число глаголов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0B0F" w:rsidRPr="00B70B0F" w:rsidRDefault="00B70B0F" w:rsidP="00B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Сфотографируй работу, выполненную в </w:t>
            </w:r>
            <w:proofErr w:type="gramStart"/>
            <w:r w:rsidRPr="00B70B0F">
              <w:rPr>
                <w:rFonts w:ascii="Times New Roman" w:hAnsi="Times New Roman" w:cs="Times New Roman"/>
                <w:sz w:val="24"/>
                <w:szCs w:val="24"/>
              </w:rPr>
              <w:t>тетради,  и</w:t>
            </w:r>
            <w:proofErr w:type="gramEnd"/>
            <w:r w:rsidRPr="00B70B0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родителей, отправь учителю. </w:t>
            </w:r>
          </w:p>
          <w:p w:rsidR="004144C8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правило</w:t>
            </w:r>
          </w:p>
          <w:p w:rsidR="00275E91" w:rsidRPr="00275E91" w:rsidRDefault="00B70B0F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75</w:t>
            </w:r>
          </w:p>
          <w:p w:rsidR="004144C8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44C8" w:rsidRDefault="004144C8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44C8" w:rsidRP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C8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0F" w:rsidRPr="00B70B0F" w:rsidRDefault="00B70B0F" w:rsidP="00B70B0F">
            <w:pPr>
              <w:pStyle w:val="a5"/>
              <w:numPr>
                <w:ilvl w:val="0"/>
                <w:numId w:val="36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Запиши число, классная работа</w:t>
            </w:r>
          </w:p>
          <w:p w:rsidR="00B70B0F" w:rsidRPr="00B70B0F" w:rsidRDefault="00B70B0F" w:rsidP="00B70B0F">
            <w:pPr>
              <w:pStyle w:val="a5"/>
              <w:numPr>
                <w:ilvl w:val="0"/>
                <w:numId w:val="36"/>
              </w:numPr>
              <w:spacing w:line="256" w:lineRule="auto"/>
              <w:rPr>
                <w:sz w:val="28"/>
                <w:szCs w:val="28"/>
              </w:rPr>
            </w:pPr>
            <w:r w:rsidRPr="00B70B0F">
              <w:rPr>
                <w:b/>
                <w:bCs/>
                <w:i/>
                <w:iCs/>
                <w:sz w:val="28"/>
                <w:szCs w:val="28"/>
              </w:rPr>
              <w:t xml:space="preserve">Минутка чистописания. 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Запишите первую строку в тетрадь. Проверьте свою посадку и положение тетради.        </w:t>
            </w:r>
            <w:proofErr w:type="spellStart"/>
            <w:r w:rsidRPr="00B70B0F">
              <w:rPr>
                <w:sz w:val="28"/>
                <w:szCs w:val="28"/>
              </w:rPr>
              <w:t>Шш</w:t>
            </w:r>
            <w:proofErr w:type="spellEnd"/>
            <w:r w:rsidRPr="00B70B0F">
              <w:rPr>
                <w:sz w:val="28"/>
                <w:szCs w:val="28"/>
              </w:rPr>
              <w:t xml:space="preserve"> // </w:t>
            </w:r>
            <w:proofErr w:type="spellStart"/>
            <w:r w:rsidRPr="00B70B0F">
              <w:rPr>
                <w:sz w:val="28"/>
                <w:szCs w:val="28"/>
              </w:rPr>
              <w:t>Шш</w:t>
            </w:r>
            <w:proofErr w:type="spellEnd"/>
            <w:r w:rsidRPr="00B70B0F">
              <w:rPr>
                <w:sz w:val="28"/>
                <w:szCs w:val="28"/>
              </w:rPr>
              <w:t xml:space="preserve"> // </w:t>
            </w:r>
            <w:proofErr w:type="spellStart"/>
            <w:r w:rsidRPr="00B70B0F">
              <w:rPr>
                <w:sz w:val="28"/>
                <w:szCs w:val="28"/>
              </w:rPr>
              <w:t>Шш</w:t>
            </w:r>
            <w:proofErr w:type="spellEnd"/>
            <w:r w:rsidRPr="00B70B0F">
              <w:rPr>
                <w:sz w:val="28"/>
                <w:szCs w:val="28"/>
              </w:rPr>
              <w:t xml:space="preserve"> // </w:t>
            </w:r>
            <w:proofErr w:type="spellStart"/>
            <w:r w:rsidRPr="00B70B0F">
              <w:rPr>
                <w:sz w:val="28"/>
                <w:szCs w:val="28"/>
              </w:rPr>
              <w:t>Шш</w:t>
            </w:r>
            <w:proofErr w:type="spellEnd"/>
            <w:r w:rsidRPr="00B70B0F">
              <w:rPr>
                <w:sz w:val="28"/>
                <w:szCs w:val="28"/>
              </w:rPr>
              <w:t xml:space="preserve"> // 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- Запишите предложение в тетрадь.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i/>
                <w:sz w:val="28"/>
                <w:szCs w:val="28"/>
              </w:rPr>
              <w:t>Шуршание и шелест осенних листьев слышны в парке</w:t>
            </w:r>
            <w:r w:rsidRPr="00B70B0F">
              <w:rPr>
                <w:sz w:val="28"/>
                <w:szCs w:val="28"/>
              </w:rPr>
              <w:t>.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- Какое слово нельзя проверить? (шелест).</w:t>
            </w:r>
            <w:r w:rsidRPr="00B70B0F">
              <w:rPr>
                <w:sz w:val="28"/>
                <w:szCs w:val="28"/>
              </w:rPr>
              <w:tab/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lastRenderedPageBreak/>
              <w:t>- Это наше новое словарное слово. Запишите слово в словарь.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       Повтори правила на стр.68,74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Открой учебник на стр. 75 упр.130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 xml:space="preserve">Выучи правило!!! </w:t>
            </w:r>
            <w:proofErr w:type="gramStart"/>
            <w:r w:rsidRPr="00B70B0F">
              <w:rPr>
                <w:sz w:val="28"/>
                <w:szCs w:val="28"/>
              </w:rPr>
              <w:t>На  стр.</w:t>
            </w:r>
            <w:proofErr w:type="gramEnd"/>
            <w:r w:rsidRPr="00B70B0F">
              <w:rPr>
                <w:sz w:val="28"/>
                <w:szCs w:val="28"/>
              </w:rPr>
              <w:t xml:space="preserve"> 75</w:t>
            </w:r>
          </w:p>
          <w:p w:rsidR="00B70B0F" w:rsidRP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proofErr w:type="gramStart"/>
            <w:r w:rsidRPr="00B70B0F">
              <w:rPr>
                <w:sz w:val="28"/>
                <w:szCs w:val="28"/>
              </w:rPr>
              <w:t>Выполни  на</w:t>
            </w:r>
            <w:proofErr w:type="gramEnd"/>
            <w:r w:rsidRPr="00B70B0F">
              <w:rPr>
                <w:sz w:val="28"/>
                <w:szCs w:val="28"/>
              </w:rPr>
              <w:t xml:space="preserve"> стр. 76, упр. 131, и упр.132 .</w:t>
            </w:r>
          </w:p>
          <w:p w:rsidR="00B70B0F" w:rsidRDefault="00B70B0F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  <w:r w:rsidRPr="00B70B0F">
              <w:rPr>
                <w:sz w:val="28"/>
                <w:szCs w:val="28"/>
              </w:rPr>
              <w:t>Выполни упр.133 устно!!! Запомни!!!</w:t>
            </w:r>
          </w:p>
          <w:p w:rsidR="00784982" w:rsidRPr="00784982" w:rsidRDefault="00784982" w:rsidP="00784982">
            <w:pPr>
              <w:pStyle w:val="a5"/>
              <w:spacing w:line="256" w:lineRule="auto"/>
              <w:ind w:left="1785"/>
              <w:rPr>
                <w:sz w:val="28"/>
                <w:szCs w:val="28"/>
                <w:lang w:val="ru"/>
              </w:rPr>
            </w:pPr>
            <w:r w:rsidRPr="00784982">
              <w:rPr>
                <w:b/>
                <w:sz w:val="28"/>
                <w:szCs w:val="28"/>
                <w:u w:val="single"/>
              </w:rPr>
              <w:t>Д</w:t>
            </w:r>
            <w:r w:rsidRPr="00784982">
              <w:rPr>
                <w:b/>
                <w:sz w:val="28"/>
                <w:szCs w:val="28"/>
                <w:u w:val="single"/>
                <w:lang w:val="ru"/>
              </w:rPr>
              <w:t>ля ученика</w:t>
            </w:r>
            <w:r w:rsidRPr="00784982">
              <w:rPr>
                <w:sz w:val="28"/>
                <w:szCs w:val="28"/>
                <w:u w:val="single"/>
                <w:lang w:val="ru"/>
              </w:rPr>
              <w:t>)</w:t>
            </w:r>
            <w:r w:rsidRPr="00784982">
              <w:rPr>
                <w:b/>
                <w:sz w:val="28"/>
                <w:szCs w:val="28"/>
                <w:u w:val="single"/>
                <w:lang w:val="ru"/>
              </w:rPr>
              <w:t>:</w:t>
            </w:r>
            <w:r w:rsidRPr="00784982">
              <w:rPr>
                <w:sz w:val="28"/>
                <w:szCs w:val="28"/>
                <w:lang w:val="ru"/>
              </w:rPr>
              <w:t xml:space="preserve"> узнай новое правило, повтори его, приведи примеры, используй правило, выполняя упражнение. Это улучшит твою грамотность.</w:t>
            </w:r>
          </w:p>
          <w:p w:rsidR="00784982" w:rsidRPr="00B70B0F" w:rsidRDefault="00784982" w:rsidP="00B70B0F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</w:p>
          <w:p w:rsidR="004144C8" w:rsidRPr="002A00F9" w:rsidRDefault="004144C8" w:rsidP="00275E91">
            <w:pPr>
              <w:pStyle w:val="a5"/>
              <w:spacing w:line="256" w:lineRule="auto"/>
              <w:ind w:left="178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8" w:rsidRDefault="004144C8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C8" w:rsidRPr="005A3BBF" w:rsidRDefault="004144C8" w:rsidP="004144C8">
      <w:pPr>
        <w:rPr>
          <w:rFonts w:ascii="Times New Roman" w:hAnsi="Times New Roman" w:cs="Times New Roman"/>
          <w:b/>
          <w:sz w:val="28"/>
        </w:rPr>
      </w:pPr>
    </w:p>
    <w:p w:rsidR="004144C8" w:rsidRDefault="004144C8" w:rsidP="004144C8">
      <w:pPr>
        <w:rPr>
          <w:rFonts w:ascii="Times New Roman" w:hAnsi="Times New Roman" w:cs="Times New Roman"/>
          <w:b/>
          <w:sz w:val="28"/>
        </w:rPr>
      </w:pPr>
    </w:p>
    <w:p w:rsidR="00275E91" w:rsidRDefault="00275E91" w:rsidP="00275E91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275E91">
        <w:rPr>
          <w:rFonts w:ascii="Times New Roman" w:hAnsi="Times New Roman" w:cs="Times New Roman"/>
          <w:sz w:val="28"/>
        </w:rPr>
        <w:t>4 часа в неделю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="00A41704" w:rsidRPr="00A41704">
              <w:rPr>
                <w:b/>
                <w:sz w:val="28"/>
                <w:szCs w:val="28"/>
              </w:rPr>
              <w:t>Решение задач на деление по содержанию.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Pr="004144C8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04" w:rsidRPr="00AA039E" w:rsidRDefault="00A41704" w:rsidP="00A41704">
            <w:pPr>
              <w:ind w:lef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Записываем число, классная работа.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Минутка чистописания: прописываем число 23.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Математический диктант (записываем номер вопроса и ответ):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Найди сумму чисел 60 и 8.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Запиши сколько дециметров в 1 м.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Сумму чисел 40 и 8 уменьши на 10.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Запиши самое большое двузначное число.</w:t>
            </w:r>
          </w:p>
          <w:p w:rsidR="00A41704" w:rsidRPr="00AA039E" w:rsidRDefault="00A41704" w:rsidP="00A417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Число, в котором 3 </w:t>
            </w:r>
            <w:proofErr w:type="spell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дес</w:t>
            </w:r>
            <w:proofErr w:type="spellEnd"/>
            <w:proofErr w:type="gram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1 ед., увеличь на 5.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Найди сумму чисел 2 </w:t>
            </w:r>
            <w:proofErr w:type="spell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дес</w:t>
            </w:r>
            <w:proofErr w:type="spellEnd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., 3 </w:t>
            </w:r>
            <w:proofErr w:type="spell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дес</w:t>
            </w:r>
            <w:proofErr w:type="spellEnd"/>
            <w:proofErr w:type="gram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2 ед.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Уменьшаемое 50, значение разности </w:t>
            </w:r>
            <w:proofErr w:type="gram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20.Чему</w:t>
            </w:r>
            <w:proofErr w:type="gramEnd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равно вычитаемое?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сантиметров вычли из 1 </w:t>
            </w:r>
            <w:proofErr w:type="spellStart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дм</w:t>
            </w:r>
            <w:proofErr w:type="spellEnd"/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см, если получили 6 см?</w:t>
            </w:r>
          </w:p>
          <w:p w:rsidR="00A41704" w:rsidRPr="00AA039E" w:rsidRDefault="00A41704" w:rsidP="00A41704">
            <w:pPr>
              <w:ind w:lef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Даше надо решить 20 примеров. Она решила 17 примеров. Сколько примеров осталось решить Даше?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Первое слагаемое 6, второе слагаемое 0, третье слагаемое 13. Найди сумму этих чисел.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какого числа вычли 4 и получили 40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</w:t>
            </w: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Учебник стр. 60: задание под красной чертой (устно).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Учебник стр. 60 № 1: сделай схематический рисунок и реши задачу.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6. Учебник стр. 60 № 3.</w:t>
            </w:r>
          </w:p>
          <w:p w:rsidR="00A41704" w:rsidRPr="00AA039E" w:rsidRDefault="00A41704" w:rsidP="00A41704">
            <w:pPr>
              <w:pStyle w:val="a5"/>
              <w:ind w:left="9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>7. Учебник стр. 60 № 4: реши уравнения.</w:t>
            </w:r>
          </w:p>
          <w:p w:rsidR="00A41704" w:rsidRPr="00AA039E" w:rsidRDefault="00A41704" w:rsidP="00A41704">
            <w:pPr>
              <w:ind w:lef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3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родителей:</w:t>
            </w:r>
            <w:r w:rsidRPr="00AA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Познакомиться с этой темой можно по ссылке  </w:t>
            </w:r>
            <w:hyperlink r:id="rId5" w:tgtFrame="_blank" w:history="1">
              <w:r w:rsidRPr="00AA039E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https://youtu.be/kqgjo371gMY</w:t>
              </w:r>
            </w:hyperlink>
            <w:hyperlink r:id="rId6" w:tgtFrame="_blank" w:history="1">
              <w:r w:rsidRPr="00AA039E">
                <w:rPr>
                  <w:rStyle w:val="a6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httjo371gMY</w:t>
              </w:r>
            </w:hyperlink>
          </w:p>
          <w:p w:rsidR="00AA039E" w:rsidRPr="00AA039E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9E"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</w:p>
          <w:p w:rsidR="00AA039E" w:rsidRPr="00AA039E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9E">
              <w:rPr>
                <w:rFonts w:ascii="Times New Roman" w:hAnsi="Times New Roman" w:cs="Times New Roman"/>
                <w:sz w:val="24"/>
                <w:szCs w:val="24"/>
              </w:rPr>
              <w:t>- контролируют родители</w:t>
            </w:r>
          </w:p>
          <w:p w:rsidR="00AA039E" w:rsidRPr="00AA039E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AA039E" w:rsidRPr="00576540" w:rsidRDefault="00AA039E" w:rsidP="00AA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40">
              <w:rPr>
                <w:rFonts w:ascii="Times New Roman" w:hAnsi="Times New Roman" w:cs="Times New Roman"/>
                <w:sz w:val="24"/>
                <w:szCs w:val="24"/>
              </w:rPr>
              <w:t>Выполненную работу сфотографировать и отправить фото учителю</w:t>
            </w:r>
          </w:p>
          <w:p w:rsidR="00275E91" w:rsidRPr="00A41704" w:rsidRDefault="00275E91" w:rsidP="0079583D">
            <w:pPr>
              <w:pStyle w:val="a5"/>
              <w:spacing w:line="256" w:lineRule="auto"/>
              <w:ind w:left="1785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="00576540" w:rsidRPr="00576540">
              <w:rPr>
                <w:b/>
                <w:sz w:val="28"/>
                <w:szCs w:val="28"/>
              </w:rPr>
              <w:t>Название компонентов и результата деления.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</w:p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контролируют родители</w:t>
            </w:r>
          </w:p>
          <w:p w:rsidR="00576540" w:rsidRPr="00576540" w:rsidRDefault="00576540" w:rsidP="005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576540" w:rsidRPr="00576540" w:rsidRDefault="00576540" w:rsidP="005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40">
              <w:rPr>
                <w:rFonts w:ascii="Times New Roman" w:hAnsi="Times New Roman" w:cs="Times New Roman"/>
                <w:sz w:val="24"/>
                <w:szCs w:val="24"/>
              </w:rPr>
              <w:t>Выполненную работу сфотографировать и отправить фото учителю</w:t>
            </w:r>
          </w:p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Pr="004144C8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1</w:t>
            </w:r>
            <w:r w:rsidRPr="00576540">
              <w:rPr>
                <w:color w:val="000000"/>
                <w:sz w:val="28"/>
                <w:szCs w:val="28"/>
              </w:rPr>
              <w:t>. Записываем число, классная работа.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2</w:t>
            </w:r>
            <w:r w:rsidRPr="00576540">
              <w:rPr>
                <w:color w:val="000000"/>
                <w:sz w:val="28"/>
                <w:szCs w:val="28"/>
              </w:rPr>
              <w:t>. Минутка чистописания: прописываем число 24.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3</w:t>
            </w:r>
            <w:r w:rsidRPr="00576540">
              <w:rPr>
                <w:color w:val="000000"/>
                <w:sz w:val="28"/>
                <w:szCs w:val="28"/>
              </w:rPr>
              <w:t xml:space="preserve">. Смотрим </w:t>
            </w:r>
            <w:proofErr w:type="spellStart"/>
            <w:r w:rsidRPr="00576540">
              <w:rPr>
                <w:color w:val="000000"/>
                <w:sz w:val="28"/>
                <w:szCs w:val="28"/>
              </w:rPr>
              <w:t>видеоурок</w:t>
            </w:r>
            <w:proofErr w:type="spellEnd"/>
            <w:r w:rsidRPr="00576540">
              <w:rPr>
                <w:color w:val="000000"/>
                <w:sz w:val="28"/>
                <w:szCs w:val="28"/>
              </w:rPr>
              <w:t xml:space="preserve"> по ссылке:</w:t>
            </w:r>
            <w:r w:rsidRPr="00576540">
              <w:rPr>
                <w:b/>
                <w:sz w:val="28"/>
                <w:szCs w:val="28"/>
              </w:rPr>
              <w:t xml:space="preserve"> </w:t>
            </w:r>
            <w:r w:rsidRPr="00576540">
              <w:rPr>
                <w:b/>
                <w:color w:val="000000"/>
                <w:sz w:val="28"/>
                <w:szCs w:val="28"/>
              </w:rPr>
              <w:t>1</w:t>
            </w:r>
            <w:r w:rsidRPr="00576540">
              <w:rPr>
                <w:color w:val="000000"/>
                <w:sz w:val="28"/>
                <w:szCs w:val="28"/>
              </w:rPr>
              <w:t>. Записываем число, классная работа.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2</w:t>
            </w:r>
            <w:r w:rsidRPr="00576540">
              <w:rPr>
                <w:color w:val="000000"/>
                <w:sz w:val="28"/>
                <w:szCs w:val="28"/>
              </w:rPr>
              <w:t>. Минутка чистописания: прописываем число 24.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3</w:t>
            </w:r>
            <w:r w:rsidRPr="00576540">
              <w:rPr>
                <w:color w:val="000000"/>
                <w:sz w:val="28"/>
                <w:szCs w:val="28"/>
              </w:rPr>
              <w:t xml:space="preserve">. Смотрим </w:t>
            </w:r>
            <w:proofErr w:type="spellStart"/>
            <w:r w:rsidRPr="00576540">
              <w:rPr>
                <w:color w:val="000000"/>
                <w:sz w:val="28"/>
                <w:szCs w:val="28"/>
              </w:rPr>
              <w:t>видеоурок</w:t>
            </w:r>
            <w:proofErr w:type="spellEnd"/>
            <w:r w:rsidRPr="00576540">
              <w:rPr>
                <w:color w:val="000000"/>
                <w:sz w:val="28"/>
                <w:szCs w:val="28"/>
              </w:rPr>
              <w:t xml:space="preserve"> по ссылке: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7" w:tgtFrame="_blank" w:history="1">
              <w:r w:rsidRPr="00576540">
                <w:rPr>
                  <w:rStyle w:val="a6"/>
                  <w:sz w:val="28"/>
                  <w:szCs w:val="28"/>
                </w:rPr>
                <w:t>https://youtu.be/d5rRrd5qOD8</w:t>
              </w:r>
            </w:hyperlink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4.</w:t>
            </w:r>
            <w:r w:rsidRPr="00576540">
              <w:rPr>
                <w:color w:val="000000"/>
                <w:sz w:val="28"/>
                <w:szCs w:val="28"/>
              </w:rPr>
              <w:t xml:space="preserve">Учебник стр. 62 № 2: сделай </w:t>
            </w:r>
            <w:proofErr w:type="gramStart"/>
            <w:r w:rsidRPr="00576540">
              <w:rPr>
                <w:color w:val="000000"/>
                <w:sz w:val="28"/>
                <w:szCs w:val="28"/>
              </w:rPr>
              <w:t>схематические  рисунки</w:t>
            </w:r>
            <w:proofErr w:type="gramEnd"/>
            <w:r w:rsidRPr="00576540">
              <w:rPr>
                <w:color w:val="000000"/>
                <w:sz w:val="28"/>
                <w:szCs w:val="28"/>
              </w:rPr>
              <w:t>,  реши задачи и сравни решения.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5.</w:t>
            </w:r>
            <w:r w:rsidRPr="00576540">
              <w:rPr>
                <w:color w:val="000000"/>
                <w:sz w:val="28"/>
                <w:szCs w:val="28"/>
              </w:rPr>
              <w:t xml:space="preserve">Учебник стр. 62 № 3: сделай </w:t>
            </w:r>
            <w:proofErr w:type="gramStart"/>
            <w:r w:rsidRPr="00576540">
              <w:rPr>
                <w:color w:val="000000"/>
                <w:sz w:val="28"/>
                <w:szCs w:val="28"/>
              </w:rPr>
              <w:t>схематические  рисунки</w:t>
            </w:r>
            <w:proofErr w:type="gramEnd"/>
            <w:r w:rsidRPr="00576540">
              <w:rPr>
                <w:color w:val="000000"/>
                <w:sz w:val="28"/>
                <w:szCs w:val="28"/>
              </w:rPr>
              <w:t>,  реши задачи и сравни решения.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6.</w:t>
            </w:r>
            <w:r w:rsidRPr="00576540">
              <w:rPr>
                <w:color w:val="000000"/>
                <w:sz w:val="28"/>
                <w:szCs w:val="28"/>
              </w:rPr>
              <w:t xml:space="preserve"> Учебник стр. 62 № 6: реши уравнения.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7</w:t>
            </w:r>
            <w:r w:rsidRPr="00576540">
              <w:rPr>
                <w:color w:val="000000"/>
                <w:sz w:val="28"/>
                <w:szCs w:val="28"/>
              </w:rPr>
              <w:t>. Учебник стр. 62 № 7: в каждом столбике найди значение второго выражения, используя значение первого: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color w:val="000000"/>
                <w:sz w:val="28"/>
                <w:szCs w:val="28"/>
              </w:rPr>
              <w:lastRenderedPageBreak/>
              <w:t>Образец: 1) 9*7=63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color w:val="000000"/>
                <w:sz w:val="28"/>
                <w:szCs w:val="28"/>
              </w:rPr>
              <w:t xml:space="preserve">                    9*8=63+9=</w:t>
            </w:r>
            <w:proofErr w:type="gramStart"/>
            <w:r w:rsidRPr="00576540">
              <w:rPr>
                <w:color w:val="000000"/>
                <w:sz w:val="28"/>
                <w:szCs w:val="28"/>
              </w:rPr>
              <w:t>72  и</w:t>
            </w:r>
            <w:proofErr w:type="gramEnd"/>
            <w:r w:rsidRPr="00576540">
              <w:rPr>
                <w:color w:val="000000"/>
                <w:sz w:val="28"/>
                <w:szCs w:val="28"/>
              </w:rPr>
              <w:t xml:space="preserve"> т.д.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4.</w:t>
            </w:r>
            <w:r w:rsidRPr="00576540">
              <w:rPr>
                <w:color w:val="000000"/>
                <w:sz w:val="28"/>
                <w:szCs w:val="28"/>
              </w:rPr>
              <w:t xml:space="preserve">Учебник стр. 62 № 2: сделай </w:t>
            </w:r>
            <w:proofErr w:type="gramStart"/>
            <w:r w:rsidRPr="00576540">
              <w:rPr>
                <w:color w:val="000000"/>
                <w:sz w:val="28"/>
                <w:szCs w:val="28"/>
              </w:rPr>
              <w:t>схематические  рисунки</w:t>
            </w:r>
            <w:proofErr w:type="gramEnd"/>
            <w:r w:rsidRPr="00576540">
              <w:rPr>
                <w:color w:val="000000"/>
                <w:sz w:val="28"/>
                <w:szCs w:val="28"/>
              </w:rPr>
              <w:t>,  реши задачи и сравни решения.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5.</w:t>
            </w:r>
            <w:r w:rsidRPr="00576540">
              <w:rPr>
                <w:color w:val="000000"/>
                <w:sz w:val="28"/>
                <w:szCs w:val="28"/>
              </w:rPr>
              <w:t xml:space="preserve">Учебник стр. 62 № 3: сделай </w:t>
            </w:r>
            <w:proofErr w:type="gramStart"/>
            <w:r w:rsidRPr="00576540">
              <w:rPr>
                <w:color w:val="000000"/>
                <w:sz w:val="28"/>
                <w:szCs w:val="28"/>
              </w:rPr>
              <w:t>схематические  рисунки</w:t>
            </w:r>
            <w:proofErr w:type="gramEnd"/>
            <w:r w:rsidRPr="00576540">
              <w:rPr>
                <w:color w:val="000000"/>
                <w:sz w:val="28"/>
                <w:szCs w:val="28"/>
              </w:rPr>
              <w:t>,  реши задачи и сравни решения.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6.</w:t>
            </w:r>
            <w:r w:rsidRPr="00576540">
              <w:rPr>
                <w:color w:val="000000"/>
                <w:sz w:val="28"/>
                <w:szCs w:val="28"/>
              </w:rPr>
              <w:t xml:space="preserve"> Учебник стр. 62 № 6: реши уравнения.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b/>
                <w:color w:val="000000"/>
                <w:sz w:val="28"/>
                <w:szCs w:val="28"/>
              </w:rPr>
              <w:t>7</w:t>
            </w:r>
            <w:r w:rsidRPr="00576540">
              <w:rPr>
                <w:color w:val="000000"/>
                <w:sz w:val="28"/>
                <w:szCs w:val="28"/>
              </w:rPr>
              <w:t>. Учебник стр. 62 № 7: в каждом столбике найди значение второго выражения, используя значение первого: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color w:val="000000"/>
                <w:sz w:val="28"/>
                <w:szCs w:val="28"/>
              </w:rPr>
              <w:t>Образец: 1) 9*7=63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color w:val="000000"/>
                <w:sz w:val="28"/>
                <w:szCs w:val="28"/>
              </w:rPr>
            </w:pPr>
            <w:r w:rsidRPr="00576540">
              <w:rPr>
                <w:color w:val="000000"/>
                <w:sz w:val="28"/>
                <w:szCs w:val="28"/>
              </w:rPr>
              <w:t xml:space="preserve">                    9*8=63+9=</w:t>
            </w:r>
            <w:proofErr w:type="gramStart"/>
            <w:r w:rsidRPr="00576540">
              <w:rPr>
                <w:color w:val="000000"/>
                <w:sz w:val="28"/>
                <w:szCs w:val="28"/>
              </w:rPr>
              <w:t>72  и</w:t>
            </w:r>
            <w:proofErr w:type="gramEnd"/>
            <w:r w:rsidRPr="00576540">
              <w:rPr>
                <w:color w:val="000000"/>
                <w:sz w:val="28"/>
                <w:szCs w:val="28"/>
              </w:rPr>
              <w:t xml:space="preserve"> т.д.</w:t>
            </w:r>
          </w:p>
          <w:p w:rsidR="00275E91" w:rsidRPr="003E05C0" w:rsidRDefault="00275E91" w:rsidP="00275E91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color w:val="000000"/>
                <w:sz w:val="28"/>
                <w:szCs w:val="28"/>
              </w:rPr>
            </w:pPr>
          </w:p>
          <w:p w:rsidR="00576540" w:rsidRPr="00576540" w:rsidRDefault="00275E91" w:rsidP="00576540">
            <w:pPr>
              <w:pStyle w:val="a5"/>
              <w:ind w:left="106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C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этой темой можно по ссылке</w:t>
            </w:r>
            <w:r w:rsidR="00576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tgtFrame="_blank" w:history="1">
              <w:r w:rsidR="00576540" w:rsidRPr="00576540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https://youtu.be/d5rRrd5qOD8</w:t>
              </w:r>
            </w:hyperlink>
          </w:p>
          <w:p w:rsidR="00275E91" w:rsidRPr="002A00F9" w:rsidRDefault="00275E91" w:rsidP="00576540">
            <w:pPr>
              <w:pStyle w:val="a5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Pr="005A3BBF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Pr="002A00F9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E91" w:rsidRPr="00275E91" w:rsidRDefault="00275E91" w:rsidP="00576540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76540">
              <w:rPr>
                <w:b/>
                <w:sz w:val="28"/>
                <w:szCs w:val="28"/>
              </w:rPr>
              <w:t xml:space="preserve">Тема урока:  </w:t>
            </w:r>
            <w:r w:rsidR="00576540" w:rsidRPr="00576540">
              <w:rPr>
                <w:b/>
                <w:sz w:val="28"/>
                <w:szCs w:val="28"/>
              </w:rPr>
              <w:t>Проверка и коррекция знаний  и умений выполнять деление чисел.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</w:p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контролируют родители</w:t>
            </w:r>
          </w:p>
          <w:p w:rsidR="00576540" w:rsidRPr="00576540" w:rsidRDefault="00576540" w:rsidP="005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576540" w:rsidRPr="00576540" w:rsidRDefault="00576540" w:rsidP="005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40">
              <w:rPr>
                <w:rFonts w:ascii="Times New Roman" w:hAnsi="Times New Roman" w:cs="Times New Roman"/>
                <w:sz w:val="24"/>
                <w:szCs w:val="24"/>
              </w:rPr>
              <w:t>Выполненную работу сфотографировать и отправить фото учителю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Default="00275E91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5E91" w:rsidRPr="004144C8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9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 xml:space="preserve">1. </w:t>
            </w:r>
            <w:r w:rsidRPr="00576540">
              <w:rPr>
                <w:sz w:val="28"/>
                <w:szCs w:val="28"/>
              </w:rPr>
              <w:t xml:space="preserve"> Записываем число, классная работа.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2.</w:t>
            </w:r>
            <w:r w:rsidRPr="00576540">
              <w:rPr>
                <w:sz w:val="28"/>
                <w:szCs w:val="28"/>
              </w:rPr>
              <w:t xml:space="preserve"> Минутка чистописания: прописываем число 25.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3.</w:t>
            </w:r>
            <w:r w:rsidRPr="00576540">
              <w:rPr>
                <w:sz w:val="28"/>
                <w:szCs w:val="28"/>
              </w:rPr>
              <w:t xml:space="preserve"> Математический диктант (записываем номер вопроса и ответ):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Сумма двух чисел равна 60. Первое слагаемое – 8. Чему равно второе слагаемое?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Число 70 уменьши на 4.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lastRenderedPageBreak/>
              <w:t xml:space="preserve">Из какого числа вычли 7, если </w:t>
            </w:r>
            <w:proofErr w:type="gramStart"/>
            <w:r w:rsidRPr="00576540">
              <w:rPr>
                <w:sz w:val="28"/>
                <w:szCs w:val="28"/>
              </w:rPr>
              <w:t>получили  83</w:t>
            </w:r>
            <w:proofErr w:type="gramEnd"/>
            <w:r w:rsidRPr="00576540">
              <w:rPr>
                <w:sz w:val="28"/>
                <w:szCs w:val="28"/>
              </w:rPr>
              <w:t>?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К какому числу нужно прибавить два десятка, чтобы получить число 45?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Предыдущее число 24 увеличь на 7.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proofErr w:type="gramStart"/>
            <w:r w:rsidRPr="00576540">
              <w:rPr>
                <w:sz w:val="28"/>
                <w:szCs w:val="28"/>
              </w:rPr>
              <w:t>Число  12</w:t>
            </w:r>
            <w:proofErr w:type="gramEnd"/>
            <w:r w:rsidRPr="00576540">
              <w:rPr>
                <w:sz w:val="28"/>
                <w:szCs w:val="28"/>
              </w:rPr>
              <w:t xml:space="preserve"> сначала уменьшили на 3, а затем полученное число сложили с 5. Сколько получилось?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Число 90 уменьши на 8.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До каникул осталось 2 недели и 4 дня. Сколько дней осталось до каникул?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В период зимних каникул Юля прочитала 28 рассказов и сказок. На сколько больше Юля прочитала рассказов, если сказок она прочитала 8?</w:t>
            </w:r>
          </w:p>
          <w:p w:rsidR="00576540" w:rsidRPr="00576540" w:rsidRDefault="00576540" w:rsidP="00576540">
            <w:pPr>
              <w:pStyle w:val="c5"/>
              <w:numPr>
                <w:ilvl w:val="0"/>
                <w:numId w:val="38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 xml:space="preserve">Уменьшаемое – число, в котором 3 </w:t>
            </w:r>
            <w:proofErr w:type="spellStart"/>
            <w:r w:rsidRPr="00576540">
              <w:rPr>
                <w:sz w:val="28"/>
                <w:szCs w:val="28"/>
              </w:rPr>
              <w:t>дес</w:t>
            </w:r>
            <w:proofErr w:type="spellEnd"/>
            <w:r w:rsidRPr="00576540">
              <w:rPr>
                <w:sz w:val="28"/>
                <w:szCs w:val="28"/>
              </w:rPr>
              <w:t xml:space="preserve">. и 5 ед. Вычитаемое – число, которое больше </w:t>
            </w:r>
            <w:proofErr w:type="gramStart"/>
            <w:r w:rsidRPr="00576540">
              <w:rPr>
                <w:sz w:val="28"/>
                <w:szCs w:val="28"/>
              </w:rPr>
              <w:t>числа  4</w:t>
            </w:r>
            <w:proofErr w:type="gramEnd"/>
            <w:r w:rsidRPr="00576540">
              <w:rPr>
                <w:sz w:val="28"/>
                <w:szCs w:val="28"/>
              </w:rPr>
              <w:t xml:space="preserve"> , но меньше числа 6.  Чему равна разность?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 xml:space="preserve">4. </w:t>
            </w:r>
            <w:r w:rsidRPr="00576540">
              <w:rPr>
                <w:sz w:val="28"/>
                <w:szCs w:val="28"/>
              </w:rPr>
              <w:t>Учебник стр. 63 № 1.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 xml:space="preserve">5. </w:t>
            </w:r>
            <w:r w:rsidRPr="00576540">
              <w:rPr>
                <w:sz w:val="28"/>
                <w:szCs w:val="28"/>
              </w:rPr>
              <w:t>Учебник стр. 63 № 2: вставить в окошечки пропущенные числа.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 xml:space="preserve">6. </w:t>
            </w:r>
            <w:r w:rsidRPr="00576540">
              <w:rPr>
                <w:sz w:val="28"/>
                <w:szCs w:val="28"/>
              </w:rPr>
              <w:t>Учебник стр. 63 № 3: решить неравенства.</w:t>
            </w:r>
          </w:p>
          <w:p w:rsidR="00576540" w:rsidRDefault="00576540" w:rsidP="00576540">
            <w:pPr>
              <w:pStyle w:val="c5"/>
              <w:shd w:val="clear" w:color="auto" w:fill="FFFFFF"/>
              <w:spacing w:after="0"/>
              <w:ind w:left="1065"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7.</w:t>
            </w:r>
            <w:r w:rsidRPr="00576540">
              <w:rPr>
                <w:sz w:val="28"/>
                <w:szCs w:val="28"/>
              </w:rPr>
              <w:t xml:space="preserve"> Учебник стр. 63 № 8: составить задачи по рисункам, записать решение и ответ.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rPr>
                <w:b/>
                <w:sz w:val="28"/>
                <w:szCs w:val="28"/>
                <w:lang w:val="ru"/>
              </w:rPr>
            </w:pPr>
            <w:r w:rsidRPr="00784982">
              <w:rPr>
                <w:b/>
                <w:sz w:val="28"/>
                <w:szCs w:val="28"/>
                <w:lang w:val="ru"/>
              </w:rPr>
              <w:t xml:space="preserve"> </w:t>
            </w:r>
            <w:r>
              <w:rPr>
                <w:b/>
                <w:sz w:val="28"/>
                <w:szCs w:val="28"/>
                <w:lang w:val="ru"/>
              </w:rPr>
              <w:t>Для ученика:</w:t>
            </w:r>
            <w:r w:rsidRPr="00784982">
              <w:rPr>
                <w:b/>
                <w:sz w:val="28"/>
                <w:szCs w:val="28"/>
                <w:lang w:val="ru"/>
              </w:rPr>
              <w:t xml:space="preserve"> Работа над задачей.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1. Прочитай внимательно задачу.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2. Повтори условие и вопрос задачи.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3. Кратко запиши задачу (сделай рисунок или чертеж)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4. Подумай, что нужно знать, чтобы ответить на вопрос задачи.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5. Составь план решения задачи (устно).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6.  Запиши решение с пояснением.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spacing w:before="0" w:beforeAutospacing="0" w:after="0" w:afterAutospacing="0"/>
              <w:ind w:left="1066"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7.  Проверь решение.</w:t>
            </w:r>
          </w:p>
          <w:p w:rsidR="00784982" w:rsidRPr="00784982" w:rsidRDefault="00784982" w:rsidP="00576540">
            <w:pPr>
              <w:pStyle w:val="c5"/>
              <w:shd w:val="clear" w:color="auto" w:fill="FFFFFF"/>
              <w:spacing w:after="0"/>
              <w:ind w:left="1065"/>
              <w:rPr>
                <w:b/>
                <w:sz w:val="28"/>
                <w:szCs w:val="28"/>
                <w:lang w:val="ru"/>
              </w:rPr>
            </w:pPr>
          </w:p>
          <w:p w:rsidR="00275E91" w:rsidRPr="002A00F9" w:rsidRDefault="00275E91" w:rsidP="00576540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E91" w:rsidRDefault="00275E9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E91" w:rsidRDefault="00275E91" w:rsidP="00275E91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7958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75E91">
              <w:rPr>
                <w:b/>
                <w:sz w:val="28"/>
                <w:szCs w:val="28"/>
              </w:rPr>
              <w:t xml:space="preserve">Тема урока: </w:t>
            </w:r>
            <w:r w:rsidR="00576540" w:rsidRPr="00576540">
              <w:rPr>
                <w:b/>
                <w:color w:val="000000"/>
                <w:sz w:val="28"/>
                <w:szCs w:val="28"/>
              </w:rPr>
              <w:t>Решение текстовых задач. Адм. проверка.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контролируют родители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40" w:rsidRPr="00576540" w:rsidRDefault="00576540" w:rsidP="00576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6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576540" w:rsidRPr="00041ECC" w:rsidRDefault="00576540" w:rsidP="0057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Выполненную </w:t>
            </w:r>
            <w:r w:rsidRPr="00041ECC">
              <w:rPr>
                <w:rFonts w:ascii="Times New Roman" w:hAnsi="Times New Roman" w:cs="Times New Roman"/>
                <w:sz w:val="24"/>
                <w:szCs w:val="24"/>
              </w:rPr>
              <w:t>работу сфотографировать и отправить фото учителю</w:t>
            </w:r>
          </w:p>
          <w:p w:rsidR="00704FAC" w:rsidRPr="00041EC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Pr="004144C8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b/>
                <w:sz w:val="28"/>
                <w:szCs w:val="28"/>
                <w:u w:val="single"/>
              </w:rPr>
            </w:pPr>
            <w:r w:rsidRPr="00576540">
              <w:rPr>
                <w:b/>
                <w:sz w:val="28"/>
                <w:szCs w:val="28"/>
                <w:u w:val="single"/>
              </w:rPr>
              <w:t>Работу выполняем на листочке!</w:t>
            </w:r>
          </w:p>
          <w:p w:rsidR="00576540" w:rsidRPr="00576540" w:rsidRDefault="00576540" w:rsidP="00576540">
            <w:pPr>
              <w:pStyle w:val="c5"/>
              <w:ind w:left="1065"/>
              <w:contextualSpacing/>
              <w:rPr>
                <w:b/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1. Реши задачу.</w:t>
            </w:r>
          </w:p>
          <w:p w:rsidR="00576540" w:rsidRPr="00576540" w:rsidRDefault="00576540" w:rsidP="00576540">
            <w:pPr>
              <w:pStyle w:val="c5"/>
              <w:ind w:left="1065"/>
              <w:contextualSpacing/>
              <w:rPr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У Саши есть 46 юбилейных монет, а у Коли – на 20 монет больше, чем у Саши. Сколько всего монет у ребят? 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b/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2. Реши задачу.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На три полки положили книги. На каждую полку поместилось по 8 книг. Сколько всего книг положили на полки? 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b/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3. Реши задачу.</w:t>
            </w:r>
          </w:p>
          <w:p w:rsidR="00576540" w:rsidRPr="00576540" w:rsidRDefault="00576540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sz w:val="28"/>
                <w:szCs w:val="28"/>
              </w:rPr>
            </w:pPr>
            <w:r w:rsidRPr="00576540">
              <w:rPr>
                <w:sz w:val="28"/>
                <w:szCs w:val="28"/>
              </w:rPr>
              <w:t>На день рождение папа подарил Коле и Паше 18 значков. По сколько значков досталось каждому? </w:t>
            </w:r>
          </w:p>
          <w:p w:rsidR="00576540" w:rsidRDefault="00576540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sz w:val="28"/>
                <w:szCs w:val="28"/>
              </w:rPr>
            </w:pPr>
            <w:r w:rsidRPr="00576540">
              <w:rPr>
                <w:b/>
                <w:sz w:val="28"/>
                <w:szCs w:val="28"/>
              </w:rPr>
              <w:t>4.</w:t>
            </w:r>
            <w:r w:rsidRPr="00576540">
              <w:rPr>
                <w:sz w:val="28"/>
                <w:szCs w:val="28"/>
              </w:rPr>
              <w:t xml:space="preserve"> Начерти прямоугольник, стороны которого равны 4 см и 6 см. Найди его периметр.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b/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 xml:space="preserve"> </w:t>
            </w:r>
            <w:r>
              <w:rPr>
                <w:sz w:val="28"/>
                <w:szCs w:val="28"/>
                <w:lang w:val="ru"/>
              </w:rPr>
              <w:t xml:space="preserve">Для </w:t>
            </w:r>
            <w:proofErr w:type="gramStart"/>
            <w:r>
              <w:rPr>
                <w:sz w:val="28"/>
                <w:szCs w:val="28"/>
                <w:lang w:val="ru"/>
              </w:rPr>
              <w:t xml:space="preserve">ученика: </w:t>
            </w:r>
            <w:r w:rsidRPr="00784982">
              <w:rPr>
                <w:b/>
                <w:sz w:val="28"/>
                <w:szCs w:val="28"/>
                <w:lang w:val="ru"/>
              </w:rPr>
              <w:t xml:space="preserve"> Работа</w:t>
            </w:r>
            <w:proofErr w:type="gramEnd"/>
            <w:r w:rsidRPr="00784982">
              <w:rPr>
                <w:b/>
                <w:sz w:val="28"/>
                <w:szCs w:val="28"/>
                <w:lang w:val="ru"/>
              </w:rPr>
              <w:t xml:space="preserve"> над задачей.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1. Прочитай внимательно задачу.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2. Повтори условие и вопрос задачи.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3. Кратко запиши задачу (сделай рисунок или чертеж)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4. Подумай, что нужно знать, чтобы ответить на вопрос задачи.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5. Составь план решения задачи (устно).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6.  Запиши решение с пояснением.</w:t>
            </w:r>
          </w:p>
          <w:p w:rsidR="00784982" w:rsidRPr="00784982" w:rsidRDefault="00784982" w:rsidP="00784982">
            <w:pPr>
              <w:pStyle w:val="c5"/>
              <w:shd w:val="clear" w:color="auto" w:fill="FFFFFF"/>
              <w:ind w:left="1065"/>
              <w:contextualSpacing/>
              <w:rPr>
                <w:sz w:val="28"/>
                <w:szCs w:val="28"/>
                <w:lang w:val="ru"/>
              </w:rPr>
            </w:pPr>
            <w:r w:rsidRPr="00784982">
              <w:rPr>
                <w:sz w:val="28"/>
                <w:szCs w:val="28"/>
                <w:lang w:val="ru"/>
              </w:rPr>
              <w:t>7.  Проверь решение.</w:t>
            </w:r>
          </w:p>
          <w:p w:rsidR="00784982" w:rsidRPr="00784982" w:rsidRDefault="00784982" w:rsidP="00576540">
            <w:pPr>
              <w:pStyle w:val="c5"/>
              <w:shd w:val="clear" w:color="auto" w:fill="FFFFFF"/>
              <w:spacing w:after="0"/>
              <w:ind w:left="1065"/>
              <w:contextualSpacing/>
              <w:rPr>
                <w:sz w:val="28"/>
                <w:szCs w:val="28"/>
                <w:lang w:val="ru"/>
              </w:rPr>
            </w:pPr>
          </w:p>
          <w:p w:rsidR="00704FAC" w:rsidRPr="002A00F9" w:rsidRDefault="00704FAC" w:rsidP="00576540">
            <w:pPr>
              <w:pStyle w:val="c5"/>
              <w:shd w:val="clear" w:color="auto" w:fill="FFFFFF"/>
              <w:spacing w:before="0" w:beforeAutospacing="0" w:after="0" w:afterAutospacing="0"/>
              <w:ind w:left="1065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p w:rsidR="00704FAC" w:rsidRPr="00704FAC" w:rsidRDefault="00704FAC" w:rsidP="00275E91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Чтение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704FAC">
        <w:rPr>
          <w:rFonts w:ascii="Times New Roman" w:hAnsi="Times New Roman" w:cs="Times New Roman"/>
          <w:sz w:val="28"/>
        </w:rPr>
        <w:t>4 часа в неделю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C64BE0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1.Тема урока: </w:t>
            </w:r>
            <w:proofErr w:type="spellStart"/>
            <w:r w:rsidR="00C64BE0" w:rsidRPr="00C64BE0">
              <w:rPr>
                <w:b/>
                <w:sz w:val="28"/>
                <w:szCs w:val="28"/>
              </w:rPr>
              <w:t>Э.Успенский</w:t>
            </w:r>
            <w:proofErr w:type="spellEnd"/>
            <w:r w:rsidR="00C64BE0" w:rsidRPr="00C64BE0">
              <w:rPr>
                <w:b/>
                <w:sz w:val="28"/>
                <w:szCs w:val="28"/>
              </w:rPr>
              <w:t xml:space="preserve">. Биография. </w:t>
            </w:r>
            <w:proofErr w:type="spellStart"/>
            <w:r w:rsidR="00C64BE0" w:rsidRPr="00C64BE0">
              <w:rPr>
                <w:b/>
                <w:sz w:val="28"/>
                <w:szCs w:val="28"/>
              </w:rPr>
              <w:t>Э.Успенский</w:t>
            </w:r>
            <w:proofErr w:type="spellEnd"/>
            <w:r w:rsidR="00C64BE0" w:rsidRPr="00C64BE0">
              <w:rPr>
                <w:b/>
                <w:sz w:val="28"/>
                <w:szCs w:val="28"/>
              </w:rPr>
              <w:t xml:space="preserve"> «Если был бы я девчонкой…»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1ECC" w:rsidRPr="00041ECC" w:rsidRDefault="00041ECC" w:rsidP="00041E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041ECC" w:rsidRPr="00041ECC" w:rsidRDefault="00041ECC" w:rsidP="00041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родителей запиши аудиозапись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13D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3 вопрос</w:t>
            </w:r>
            <w:r w:rsidRPr="00041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отправь </w:t>
            </w:r>
            <w:r w:rsidRPr="00041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учителю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FAC" w:rsidRPr="004144C8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Пройди по ссылке, прослушай аудио </w:t>
            </w:r>
            <w:hyperlink r:id="rId9" w:history="1">
              <w:r w:rsidRPr="00C64BE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https://www.youtube.com/watch?v=TPHK_HkOGa0</w:t>
              </w:r>
            </w:hyperlink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Открой учебник на стр.144-145, выразительное чтение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64B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содержанием стихотворений. Читай стихотворения частями и отвечай на вопросы после стихотворений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Открой рабочую тетрадь, запиши число.</w:t>
            </w:r>
          </w:p>
          <w:p w:rsid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Письменно в рабочей тетради ответь на вопрос стр.145 №3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родителей: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C64BE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https://www.youtube.com/watch?v=TPHK_HkOGa0</w:t>
              </w:r>
            </w:hyperlink>
          </w:p>
          <w:p w:rsidR="00704FAC" w:rsidRPr="00DD6CDA" w:rsidRDefault="00704FAC" w:rsidP="00704FAC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C64BE0" w:rsidP="0070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2.Тема урока: </w:t>
            </w:r>
            <w:r w:rsidRPr="00C64BE0">
              <w:rPr>
                <w:rFonts w:ascii="Times New Roman" w:hAnsi="Times New Roman" w:cs="Times New Roman"/>
                <w:b/>
                <w:sz w:val="28"/>
                <w:szCs w:val="28"/>
              </w:rPr>
              <w:t>ОУУН работа с текстом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CC" w:rsidRPr="00041ECC" w:rsidRDefault="00041ECC" w:rsidP="00041E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704FAC" w:rsidRPr="00704FAC" w:rsidRDefault="00041ECC" w:rsidP="00041E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1EC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Сфотографируй работу, выполненную в тетради, и с помощью родителей, отправь учителю</w:t>
            </w: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0" w:rsidRPr="00C64BE0" w:rsidRDefault="00704FAC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4BE0"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Открой тетрадь, запиши число, проверочная работа.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 тетради пишешь только ответы на вопросы.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Проверочная работа по литературному чтению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Прочитай внимательно текст 2 раза и ответь на вопросы.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Братишка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угла моей дачи стояла кадушка, полная воды. Рядом куст бузины. На бузине сидели бок о бок два молодых воробья, совсем ещё молодых, с пушком, сквозящим из-за перьев, с ярко-жёлтыми пазухами по краям клювов. Один бойко и уверенно перепорхнул на край кадушки и стал пить. Пил – и всё поглядывал на другого, перекликался с ним на звенящем своём языке. Другой – чуть поменьше – с серьёзным видом сидел на ветке и опасливо косился на кадушку. А пить-то, видимо, хотелось – клюв был разинут от жары.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вдруг я ясно увидел: тот, первый – он уже давно напился и просто примером своим ободряет другого, показывает, что ничего тут нет страшного. Он непрерывно прыгал по краю кадушки, опускал клюв, захватывал воду и тотчас ронял её из клюва и поглядывал на брата – звал его. Братишка на ветке решился, слетел к кадушке. Но только коснулся лапками сырого позеленевшего края – и сейчас же испуганно порхнул назад на бузину. А тот опять стал его звать.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добился наконец. Братишка перелетел на кадушку, неуверенно сел, всё время </w:t>
            </w:r>
            <w:proofErr w:type="spellStart"/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трепыхая</w:t>
            </w:r>
            <w:proofErr w:type="spellEnd"/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крылышками, и напился. Оба улетели.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(В. Вересаев)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Кадушка – небольшая деревянная посудина цилиндрической формы, сделанная из досок, стянутых обручами.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Вопросы и задания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Кто герои произведения?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Где происходят события, описанные в тексте?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а) в городе в) в лесу 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в парке г) на даче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Почему второй воробей не полетел к кадушке?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Какое качество не смог победить в себе второй воробей? Выбери ответ.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смелость в) трусость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голод г) щедрость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По каким признакам было видно, что погода была жаркая?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Как звал воробей своего братишку напиться воды?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Подчеркни ответ в тексте одной чертой.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Подбери к словосочетанию </w:t>
            </w: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«ободряет примером»</w:t>
            </w: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близкие по значению фразы.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показывает образец для подражания;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вселяет уверенность в собственных силах;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хвастается своей ловкостью.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Почему первый воробей не бросил своего братишку?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 Подберите синоним к слову «трусливый» _______________</w:t>
            </w:r>
          </w:p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 Чему учит это произведение?</w:t>
            </w:r>
          </w:p>
          <w:p w:rsidR="00704FAC" w:rsidRPr="00DD6CDA" w:rsidRDefault="00704FAC" w:rsidP="0079583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Pr="005A3BBF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Default="00704FAC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2A00F9" w:rsidRDefault="00704FAC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FAC" w:rsidRPr="00275E91" w:rsidRDefault="00704FAC" w:rsidP="00704FAC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.Тема урока: </w:t>
            </w:r>
            <w:r w:rsidR="00C64BE0" w:rsidRPr="00C64B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Э. Успенский «Чебурашка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1ECC" w:rsidRPr="00041ECC" w:rsidRDefault="00041ECC" w:rsidP="00041E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041ECC" w:rsidRPr="00041ECC" w:rsidRDefault="00041ECC" w:rsidP="00041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Сфотографируй работу, выполненную в тетради, и с помощью родителей, отправь учителю. </w:t>
            </w:r>
          </w:p>
          <w:p w:rsidR="00704FAC" w:rsidRP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AC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0" w:rsidRP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Открой учебник на стр.139, прочитай произведение «Чебурашка»</w:t>
            </w:r>
          </w:p>
          <w:p w:rsidR="00C64BE0" w:rsidRDefault="00C64BE0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Письменно в тетради выполни вопрос №1.</w:t>
            </w:r>
          </w:p>
          <w:p w:rsidR="008224FB" w:rsidRDefault="008224FB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  <w:t xml:space="preserve">Для ученика: </w:t>
            </w:r>
            <w:r w:rsidRPr="00822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  <w:t>Памятка по чтению.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1. Посмотри, кто автор статьи.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2. Внимательно прочитай статью, рассказ.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3. Отметь слова, смысл которых нужно пояснить.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4. Подумай, какова основная мысль текста.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5. Чему учит.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6. Ответь на вопросы в конце текста.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7. Составь план.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8. Подготовь пересказ текста.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9. Назови действующих лиц.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10. Что ты узнал о герое прочитанного произведения?</w:t>
            </w:r>
          </w:p>
          <w:p w:rsidR="008224FB" w:rsidRDefault="008224FB" w:rsidP="008224F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  <w:t xml:space="preserve"> </w:t>
            </w:r>
            <w:r w:rsidRPr="00822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  <w:t>Как составить план рассказа?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1. Прочитай рассказ, наметь его части.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2. Раздели рассказ на части.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3. Прочитай первую часть, озаглавь её.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4. Ту же работу проделай по другим частям.</w:t>
            </w:r>
          </w:p>
          <w:p w:rsidR="008224FB" w:rsidRPr="008224FB" w:rsidRDefault="008224FB" w:rsidP="008224F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5.  Проведи самопроверку (прочитай план в целом и реши, поможет ли он вспомнить содержание текста).</w:t>
            </w:r>
          </w:p>
          <w:p w:rsidR="008224FB" w:rsidRPr="008224FB" w:rsidRDefault="008224FB" w:rsidP="00C64BE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</w:p>
          <w:p w:rsidR="00704FAC" w:rsidRPr="00DD6CDA" w:rsidRDefault="00704FAC" w:rsidP="0079583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FAC" w:rsidRDefault="00704FAC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C" w:rsidRDefault="00704FAC" w:rsidP="00704FAC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2A00F9" w:rsidRDefault="003D6CC7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Pr="00275E91" w:rsidRDefault="003D6CC7" w:rsidP="003D6CC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>.Тема урока</w:t>
            </w:r>
            <w:proofErr w:type="gramStart"/>
            <w:r w:rsidRPr="0070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64BE0" w:rsidRPr="00C64B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proofErr w:type="gramEnd"/>
            <w:r w:rsidR="00C64BE0" w:rsidRPr="00C64B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Стихи Э. Успенского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3D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которое понравилось</w:t>
            </w:r>
          </w:p>
          <w:p w:rsidR="00041ECC" w:rsidRDefault="00041ECC" w:rsidP="00041E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учителя</w:t>
            </w:r>
          </w:p>
          <w:p w:rsidR="00041ECC" w:rsidRPr="00041ECC" w:rsidRDefault="00041ECC" w:rsidP="0004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родителей запиши аудиозапись и отправь учителю</w:t>
            </w:r>
          </w:p>
          <w:p w:rsidR="00041ECC" w:rsidRPr="00704FAC" w:rsidRDefault="00041ECC" w:rsidP="003D6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BE0" w:rsidRPr="00C64BE0" w:rsidRDefault="00C64BE0" w:rsidP="00C64BE0">
            <w:pPr>
              <w:pStyle w:val="a5"/>
              <w:numPr>
                <w:ilvl w:val="0"/>
                <w:numId w:val="22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Открой учебник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стр.146-149 прочитай</w:t>
            </w:r>
          </w:p>
          <w:p w:rsidR="003D6CC7" w:rsidRDefault="00C64BE0" w:rsidP="00C64BE0">
            <w:pPr>
              <w:pStyle w:val="a5"/>
              <w:numPr>
                <w:ilvl w:val="0"/>
                <w:numId w:val="22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Выбери одно стихотворение для выразительного чтения.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содержанием стихотворений.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Ответь на вопросы на странице </w:t>
            </w:r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146-</w:t>
            </w:r>
            <w:proofErr w:type="gramStart"/>
            <w:r w:rsidRP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6CC7" w:rsidRPr="005F50B6" w:rsidRDefault="00C64BE0" w:rsidP="003D6CC7">
            <w:pPr>
              <w:pStyle w:val="a5"/>
              <w:numPr>
                <w:ilvl w:val="0"/>
                <w:numId w:val="22"/>
              </w:numPr>
              <w:spacing w:after="16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 написал</w:t>
            </w:r>
            <w:proofErr w:type="gramEnd"/>
            <w:r w:rsidR="003D6CC7"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 </w:t>
            </w:r>
            <w:r w:rsidR="003D6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стихотворения. </w:t>
            </w:r>
            <w:r w:rsidR="003D6CC7"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Вспомни,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ты знаешь о творчестве этого писателя</w:t>
            </w:r>
            <w:r w:rsidR="003D6CC7" w:rsidRPr="005F50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спроси у родителей </w:t>
            </w:r>
          </w:p>
          <w:p w:rsidR="003D6CC7" w:rsidRPr="007F55E0" w:rsidRDefault="003D6CC7" w:rsidP="003D6CC7">
            <w:pPr>
              <w:pStyle w:val="a5"/>
              <w:numPr>
                <w:ilvl w:val="0"/>
                <w:numId w:val="22"/>
              </w:numPr>
              <w:spacing w:after="160" w:line="25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Посмотри, к</w:t>
            </w:r>
            <w:r w:rsidR="00C6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акие книги у тебя есть дома этого</w:t>
            </w:r>
            <w:r w:rsidR="00041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Прочитай их в свободное время.</w:t>
            </w:r>
          </w:p>
          <w:p w:rsidR="003D6CC7" w:rsidRDefault="003D6CC7" w:rsidP="0004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Познакомится с поэтессами вы можете по ссылке</w:t>
            </w:r>
          </w:p>
          <w:p w:rsidR="008224FB" w:rsidRPr="008224FB" w:rsidRDefault="008224FB" w:rsidP="008224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  <w:t>Для ученика: з</w:t>
            </w:r>
            <w:r w:rsidRPr="00822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"/>
              </w:rPr>
              <w:t>аучивание стихов.</w:t>
            </w:r>
          </w:p>
          <w:p w:rsidR="008224FB" w:rsidRPr="008224FB" w:rsidRDefault="008224FB" w:rsidP="00822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1. Приготовление уроков начинай с работы над стихотворением.</w:t>
            </w:r>
          </w:p>
          <w:p w:rsidR="008224FB" w:rsidRPr="008224FB" w:rsidRDefault="008224FB" w:rsidP="00822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2. Тихо прочитай стихотворение вслух. Помни, что читаешь стихотворение для того, чтобы запомнить. Выясни все непонятные слова и выражения.</w:t>
            </w:r>
          </w:p>
          <w:p w:rsidR="008224FB" w:rsidRPr="008224FB" w:rsidRDefault="008224FB" w:rsidP="00822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3. Громко прочитай стихотворение. При чтении попытайся уловить мелодию, ритм.</w:t>
            </w:r>
          </w:p>
          <w:p w:rsidR="008224FB" w:rsidRPr="008224FB" w:rsidRDefault="008224FB" w:rsidP="00822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  <w:r w:rsidRPr="008224FB"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  <w:t>4. Прочитай стихотворение в третий раз громко и выразительно.</w:t>
            </w:r>
          </w:p>
          <w:p w:rsidR="008224FB" w:rsidRPr="008224FB" w:rsidRDefault="008224FB" w:rsidP="00041E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"/>
              </w:rPr>
            </w:pPr>
          </w:p>
          <w:p w:rsidR="003D6CC7" w:rsidRPr="00DD6CDA" w:rsidRDefault="003D6CC7" w:rsidP="0079583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3D6CC7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C7" w:rsidRPr="005A3BBF" w:rsidRDefault="003D6CC7" w:rsidP="00704FAC">
      <w:pPr>
        <w:rPr>
          <w:rFonts w:ascii="Times New Roman" w:hAnsi="Times New Roman" w:cs="Times New Roman"/>
          <w:b/>
          <w:sz w:val="28"/>
        </w:rPr>
      </w:pPr>
    </w:p>
    <w:p w:rsidR="00275E91" w:rsidRPr="00275E91" w:rsidRDefault="003D6CC7" w:rsidP="004144C8">
      <w:pPr>
        <w:rPr>
          <w:rFonts w:ascii="Times New Roman" w:hAnsi="Times New Roman" w:cs="Times New Roman"/>
          <w:sz w:val="28"/>
        </w:rPr>
      </w:pPr>
      <w:r w:rsidRPr="003D6CC7">
        <w:rPr>
          <w:rFonts w:ascii="Times New Roman" w:hAnsi="Times New Roman" w:cs="Times New Roman"/>
          <w:b/>
          <w:sz w:val="28"/>
          <w:u w:val="single"/>
        </w:rPr>
        <w:t>Окружающий мир</w:t>
      </w:r>
      <w:r>
        <w:rPr>
          <w:rFonts w:ascii="Times New Roman" w:hAnsi="Times New Roman" w:cs="Times New Roman"/>
          <w:sz w:val="28"/>
        </w:rPr>
        <w:t xml:space="preserve"> – 2 часа в неделю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Default="003D6CC7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2A00F9" w:rsidRDefault="003D6CC7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CC7" w:rsidRPr="003D6CC7" w:rsidRDefault="003D6CC7" w:rsidP="00506651">
            <w:pPr>
              <w:rPr>
                <w:b/>
                <w:sz w:val="28"/>
                <w:szCs w:val="28"/>
              </w:rPr>
            </w:pP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урока: </w:t>
            </w:r>
            <w:r w:rsidR="00506651" w:rsidRPr="0050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гости к весне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6CC7" w:rsidRPr="00704FAC" w:rsidRDefault="0075720F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0F">
              <w:rPr>
                <w:rFonts w:ascii="Times New Roman" w:hAnsi="Times New Roman" w:cs="Times New Roman"/>
                <w:sz w:val="24"/>
                <w:szCs w:val="24"/>
              </w:rPr>
              <w:t>Расскажи, какие весенние явления в неживой природе родного края вам удалось пронаблюдать</w:t>
            </w:r>
            <w:r w:rsidRPr="007572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 помощью родителей записать аудиозапись и </w:t>
            </w:r>
            <w:r w:rsidR="002B4B61" w:rsidRPr="002B4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выслать учителю</w:t>
            </w:r>
          </w:p>
        </w:tc>
      </w:tr>
      <w:tr w:rsidR="003D6CC7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51" w:rsidRPr="00506651" w:rsidRDefault="00506651" w:rsidP="00506651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1. Пройди по ссылке и познакомься с новой темой урока  </w:t>
            </w:r>
            <w:hyperlink r:id="rId11" w:history="1">
              <w:r w:rsidRPr="005066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https://www.youtube.com/watch?v=nOzHZ9mmLfE</w:t>
              </w:r>
            </w:hyperlink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06651" w:rsidRPr="00506651" w:rsidRDefault="00506651" w:rsidP="00506651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2. Открой учебник на стр.86-89, прочитай.</w:t>
            </w:r>
          </w:p>
          <w:p w:rsidR="00506651" w:rsidRPr="00506651" w:rsidRDefault="00506651" w:rsidP="00506651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3. Открой рабочую тетрадь, запиши число.</w:t>
            </w:r>
          </w:p>
          <w:p w:rsidR="00506651" w:rsidRPr="00506651" w:rsidRDefault="00506651" w:rsidP="00506651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4. В рабочей тетради дай определения:</w:t>
            </w:r>
          </w:p>
          <w:p w:rsidR="00506651" w:rsidRPr="00506651" w:rsidRDefault="00506651" w:rsidP="005066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Ледоход- </w:t>
            </w: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это</w:t>
            </w:r>
          </w:p>
          <w:p w:rsidR="00506651" w:rsidRPr="00506651" w:rsidRDefault="00506651" w:rsidP="0050665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Половодье-</w:t>
            </w: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это</w:t>
            </w:r>
          </w:p>
          <w:p w:rsidR="00506651" w:rsidRPr="00506651" w:rsidRDefault="00506651" w:rsidP="00506651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5. Расскажи, какие весенние явления в неживой природе родного края вам удалось пронаблюдать (письменно в тетради).</w:t>
            </w:r>
          </w:p>
          <w:p w:rsidR="002B4B61" w:rsidRDefault="002B4B61" w:rsidP="003D6CC7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D6CC7" w:rsidRDefault="002B4B61" w:rsidP="003D6C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4B6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D6CC7" w:rsidRPr="003A1F95">
              <w:rPr>
                <w:rFonts w:ascii="Times New Roman" w:hAnsi="Times New Roman" w:cs="Times New Roman"/>
                <w:sz w:val="28"/>
                <w:szCs w:val="28"/>
              </w:rPr>
              <w:t>С этой темой можно познакомится, пройдя по ссылке</w:t>
            </w:r>
            <w:r w:rsidR="0050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506651" w:rsidRPr="005066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https://www.youtube.com/watch?v=nOzHZ9mmLfE</w:t>
              </w:r>
            </w:hyperlink>
          </w:p>
          <w:p w:rsidR="003D6CC7" w:rsidRPr="00DD6CDA" w:rsidRDefault="003D6CC7" w:rsidP="003D6CC7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C7" w:rsidRDefault="003D6CC7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CC7" w:rsidRPr="005A3BBF" w:rsidRDefault="003D6CC7" w:rsidP="003D6CC7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50665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506651" w:rsidRPr="00506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Россия на карте. Проект «Города России»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704FAC" w:rsidRDefault="0075720F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работу и </w:t>
            </w:r>
            <w:r w:rsidR="002B4B61" w:rsidRPr="002B4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выслать учителю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Пройди по ссылке и познакомься с новой темой урока  </w:t>
            </w:r>
          </w:p>
          <w:p w:rsidR="00506651" w:rsidRPr="00506651" w:rsidRDefault="00EF7EDB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506651" w:rsidRPr="005066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https://www.youtube.com/watch?v=hTKmD4caHwQ</w:t>
              </w:r>
            </w:hyperlink>
            <w:r w:rsidR="00506651"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Открой учебник на стр.90-93, прочитай.</w:t>
            </w: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Открой рабочую тетрадь, запиши число.</w:t>
            </w: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 рабочей тетради дай определения:</w:t>
            </w:r>
          </w:p>
          <w:p w:rsidR="00506651" w:rsidRPr="00506651" w:rsidRDefault="00506651" w:rsidP="00506651">
            <w:pPr>
              <w:pStyle w:val="a5"/>
              <w:numPr>
                <w:ilvl w:val="0"/>
                <w:numId w:val="40"/>
              </w:num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Карта</w:t>
            </w: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–это </w:t>
            </w: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Подготовить </w:t>
            </w:r>
            <w:proofErr w:type="gramStart"/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 на</w:t>
            </w:r>
            <w:proofErr w:type="gramEnd"/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тему «Города России» (Можно обраться к учебнику на стр. 96-97). Проект оформить на листе А4. </w:t>
            </w: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 примера</w:t>
            </w:r>
            <w:proofErr w:type="gramEnd"/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проекта 1 листа.</w:t>
            </w: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43075" cy="2438400"/>
                  <wp:effectExtent l="0" t="0" r="9525" b="0"/>
                  <wp:docPr id="5" name="Рисунок 5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B61" w:rsidRDefault="002B4B61" w:rsidP="002B4B6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651" w:rsidRPr="00506651" w:rsidRDefault="00506651" w:rsidP="0050665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</w:t>
            </w: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 этой темой можно познакомится, пройдя по ссылке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5" w:history="1">
              <w:r w:rsidRPr="005066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https://www.youtube.com/watch?v=hTKmD4caHwQ</w:t>
              </w:r>
            </w:hyperlink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6651" w:rsidRPr="00DD6CDA" w:rsidRDefault="00506651" w:rsidP="002B4B61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61" w:rsidRPr="005A3BBF" w:rsidRDefault="002B4B61" w:rsidP="002B4B61">
      <w:pPr>
        <w:rPr>
          <w:rFonts w:ascii="Times New Roman" w:hAnsi="Times New Roman" w:cs="Times New Roman"/>
          <w:b/>
          <w:sz w:val="28"/>
        </w:rPr>
      </w:pPr>
    </w:p>
    <w:p w:rsidR="002B4B61" w:rsidRDefault="002B4B61" w:rsidP="002B4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изо – </w:t>
      </w:r>
      <w:r w:rsidRPr="002B4B61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79583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75720F" w:rsidRPr="00757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Цвет как средство выражения: тихие и звонкие цвета.  </w:t>
            </w:r>
            <w:r w:rsidR="00757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Весна в Звездном</w:t>
            </w:r>
            <w:r w:rsidR="0075720F" w:rsidRPr="00757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6DE1" w:rsidRDefault="002B4B61" w:rsidP="002A6DE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r w:rsidR="00EF7EDB">
              <w:rPr>
                <w:rFonts w:ascii="Times New Roman" w:hAnsi="Times New Roman" w:cs="Times New Roman"/>
                <w:sz w:val="24"/>
                <w:szCs w:val="24"/>
              </w:rPr>
              <w:t>Весна идет.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2B4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>Сегодня мы выполним коллект</w:t>
            </w:r>
            <w:r w:rsidR="004F60DB">
              <w:rPr>
                <w:rFonts w:ascii="Times New Roman" w:hAnsi="Times New Roman" w:cs="Times New Roman"/>
                <w:sz w:val="28"/>
                <w:szCs w:val="28"/>
              </w:rPr>
              <w:t>ивное панно «Весна идет</w:t>
            </w:r>
            <w:r w:rsidRPr="0001231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354173" w:rsidRPr="004F60DB" w:rsidRDefault="004F60DB" w:rsidP="004F6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_Посмотри в окно. Какие изменения в природе происходят на улице? Как меняется жизнь растений?</w:t>
            </w:r>
            <w:r w:rsidR="00EF7ED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презентацию и нарисуй </w:t>
            </w:r>
            <w:proofErr w:type="gramStart"/>
            <w:r w:rsidR="00EF7EDB">
              <w:rPr>
                <w:rFonts w:ascii="Times New Roman" w:hAnsi="Times New Roman" w:cs="Times New Roman"/>
                <w:sz w:val="28"/>
                <w:szCs w:val="28"/>
              </w:rPr>
              <w:t>свой  весенний</w:t>
            </w:r>
            <w:proofErr w:type="gramEnd"/>
            <w:r w:rsidR="00EF7EDB">
              <w:rPr>
                <w:rFonts w:ascii="Times New Roman" w:hAnsi="Times New Roman" w:cs="Times New Roman"/>
                <w:sz w:val="28"/>
                <w:szCs w:val="28"/>
              </w:rPr>
              <w:t xml:space="preserve"> рисунок.</w:t>
            </w:r>
          </w:p>
          <w:p w:rsidR="0075720F" w:rsidRPr="00506651" w:rsidRDefault="0075720F" w:rsidP="0075720F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Для родителей</w:t>
            </w:r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06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этой темой можно познакомится, пройдя по ссылке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2B4B61" w:rsidRPr="0001231A" w:rsidRDefault="004F60DB" w:rsidP="002B4B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F60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Pr="004F60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4F60D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TN8PWRQRgI</w:t>
              </w:r>
            </w:hyperlink>
          </w:p>
          <w:p w:rsidR="002B4B61" w:rsidRPr="00DD6CDA" w:rsidRDefault="002B4B61" w:rsidP="0079583D">
            <w:pPr>
              <w:pStyle w:val="a5"/>
              <w:spacing w:line="25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B61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61" w:rsidRPr="005A3BBF" w:rsidRDefault="002B4B61" w:rsidP="002B4B61">
      <w:pPr>
        <w:rPr>
          <w:rFonts w:ascii="Times New Roman" w:hAnsi="Times New Roman" w:cs="Times New Roman"/>
          <w:b/>
          <w:sz w:val="28"/>
        </w:rPr>
      </w:pPr>
    </w:p>
    <w:p w:rsidR="002B4B61" w:rsidRDefault="002B4B61" w:rsidP="002B4B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Технология – </w:t>
      </w:r>
      <w:r w:rsidRPr="002B4B61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866"/>
        <w:gridCol w:w="2551"/>
      </w:tblGrid>
      <w:tr w:rsidR="002B4B6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Default="002B4B61" w:rsidP="007958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урока, алгоритм работы по уроку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4B61" w:rsidRPr="002A00F9" w:rsidRDefault="002B4B61" w:rsidP="0079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F9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</w:t>
            </w:r>
          </w:p>
        </w:tc>
      </w:tr>
      <w:tr w:rsidR="002B4B61" w:rsidTr="002A6DE1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3D6CC7" w:rsidRDefault="002B4B61" w:rsidP="0079583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C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D6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 урока</w:t>
            </w:r>
            <w:r w:rsidRPr="002B4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2A6DE1" w:rsidRPr="002A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Какие бывают ткани?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B61" w:rsidRPr="00704FAC" w:rsidRDefault="002B4B6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E1" w:rsidTr="0079583D">
        <w:trPr>
          <w:trHeight w:val="325"/>
        </w:trPr>
        <w:tc>
          <w:tcPr>
            <w:tcW w:w="1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>1  Рассмотри</w:t>
            </w:r>
            <w:proofErr w:type="gramEnd"/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 одежду. Ответь на вопросы (устно)</w:t>
            </w:r>
          </w:p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одинаковой ли ткани вся она выполнена? </w:t>
            </w:r>
          </w:p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ты думаешь почему? </w:t>
            </w:r>
          </w:p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Какая ткань лучше греет? </w:t>
            </w:r>
          </w:p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какая крепче? А с какой тканью легче работать мастеру? </w:t>
            </w:r>
          </w:p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>2. Рассмотри презентацию, и выполни одну из понравившихся тебе аппликаций (или создай свою)</w:t>
            </w:r>
          </w:p>
          <w:p w:rsid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E1">
              <w:rPr>
                <w:rFonts w:ascii="Times New Roman" w:hAnsi="Times New Roman" w:cs="Times New Roman"/>
                <w:b/>
                <w:sz w:val="28"/>
                <w:szCs w:val="28"/>
              </w:rPr>
              <w:t>Сфотографируй готовую работу и отправь учителю.</w:t>
            </w:r>
          </w:p>
          <w:p w:rsidR="002A6DE1" w:rsidRPr="002A6DE1" w:rsidRDefault="002A6DE1" w:rsidP="002A6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DE1" w:rsidRDefault="002A6DE1" w:rsidP="007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</w:tbl>
    <w:p w:rsidR="004144C8" w:rsidRPr="002B4B61" w:rsidRDefault="004144C8" w:rsidP="005A3BBF">
      <w:pPr>
        <w:rPr>
          <w:rFonts w:ascii="Times New Roman" w:hAnsi="Times New Roman" w:cs="Times New Roman"/>
          <w:sz w:val="28"/>
        </w:rPr>
      </w:pPr>
    </w:p>
    <w:sectPr w:rsidR="004144C8" w:rsidRPr="002B4B61" w:rsidSect="002A0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6FB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AB4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BDE"/>
    <w:multiLevelType w:val="hybridMultilevel"/>
    <w:tmpl w:val="078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63A7A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7C8C"/>
    <w:multiLevelType w:val="hybridMultilevel"/>
    <w:tmpl w:val="078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D36DD"/>
    <w:multiLevelType w:val="hybridMultilevel"/>
    <w:tmpl w:val="F22C1EC0"/>
    <w:lvl w:ilvl="0" w:tplc="3230B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F6C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4BFE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906FE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2266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A142A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40D2"/>
    <w:multiLevelType w:val="hybridMultilevel"/>
    <w:tmpl w:val="2484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0E95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02CC"/>
    <w:multiLevelType w:val="hybridMultilevel"/>
    <w:tmpl w:val="76AABAAE"/>
    <w:lvl w:ilvl="0" w:tplc="2B72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25714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3561D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64FCE"/>
    <w:multiLevelType w:val="hybridMultilevel"/>
    <w:tmpl w:val="078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F6485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4933"/>
    <w:multiLevelType w:val="hybridMultilevel"/>
    <w:tmpl w:val="91A030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13477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F1B0E"/>
    <w:multiLevelType w:val="hybridMultilevel"/>
    <w:tmpl w:val="3684B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A0EFC"/>
    <w:multiLevelType w:val="multilevel"/>
    <w:tmpl w:val="3D4E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DF334D"/>
    <w:multiLevelType w:val="hybridMultilevel"/>
    <w:tmpl w:val="C20CE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F7137"/>
    <w:multiLevelType w:val="hybridMultilevel"/>
    <w:tmpl w:val="C82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961E4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06AEF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66F9F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A6F5E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22D04"/>
    <w:multiLevelType w:val="hybridMultilevel"/>
    <w:tmpl w:val="D296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C16C8"/>
    <w:multiLevelType w:val="hybridMultilevel"/>
    <w:tmpl w:val="F7F40442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BAC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98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D8A4275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6F7B"/>
    <w:multiLevelType w:val="hybridMultilevel"/>
    <w:tmpl w:val="0EA2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1E1D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64377"/>
    <w:multiLevelType w:val="hybridMultilevel"/>
    <w:tmpl w:val="CA943E4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B57449E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748C2"/>
    <w:multiLevelType w:val="hybridMultilevel"/>
    <w:tmpl w:val="4BC6595A"/>
    <w:lvl w:ilvl="0" w:tplc="5BDC9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C3A8D"/>
    <w:multiLevelType w:val="hybridMultilevel"/>
    <w:tmpl w:val="07802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5B11"/>
    <w:multiLevelType w:val="hybridMultilevel"/>
    <w:tmpl w:val="436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9"/>
  </w:num>
  <w:num w:numId="7">
    <w:abstractNumId w:val="1"/>
  </w:num>
  <w:num w:numId="8">
    <w:abstractNumId w:val="34"/>
  </w:num>
  <w:num w:numId="9">
    <w:abstractNumId w:val="8"/>
  </w:num>
  <w:num w:numId="10">
    <w:abstractNumId w:val="3"/>
  </w:num>
  <w:num w:numId="11">
    <w:abstractNumId w:val="36"/>
  </w:num>
  <w:num w:numId="12">
    <w:abstractNumId w:val="35"/>
  </w:num>
  <w:num w:numId="13">
    <w:abstractNumId w:val="0"/>
  </w:num>
  <w:num w:numId="14">
    <w:abstractNumId w:val="31"/>
  </w:num>
  <w:num w:numId="15">
    <w:abstractNumId w:val="17"/>
  </w:num>
  <w:num w:numId="16">
    <w:abstractNumId w:val="26"/>
  </w:num>
  <w:num w:numId="17">
    <w:abstractNumId w:val="33"/>
  </w:num>
  <w:num w:numId="18">
    <w:abstractNumId w:val="25"/>
  </w:num>
  <w:num w:numId="19">
    <w:abstractNumId w:val="1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38"/>
  </w:num>
  <w:num w:numId="24">
    <w:abstractNumId w:val="10"/>
  </w:num>
  <w:num w:numId="25">
    <w:abstractNumId w:val="15"/>
  </w:num>
  <w:num w:numId="26">
    <w:abstractNumId w:val="23"/>
  </w:num>
  <w:num w:numId="27">
    <w:abstractNumId w:val="14"/>
  </w:num>
  <w:num w:numId="28">
    <w:abstractNumId w:val="21"/>
  </w:num>
  <w:num w:numId="29">
    <w:abstractNumId w:val="7"/>
  </w:num>
  <w:num w:numId="30">
    <w:abstractNumId w:val="11"/>
  </w:num>
  <w:num w:numId="31">
    <w:abstractNumId w:val="28"/>
  </w:num>
  <w:num w:numId="32">
    <w:abstractNumId w:val="20"/>
  </w:num>
  <w:num w:numId="33">
    <w:abstractNumId w:val="16"/>
  </w:num>
  <w:num w:numId="34">
    <w:abstractNumId w:val="4"/>
  </w:num>
  <w:num w:numId="35">
    <w:abstractNumId w:val="37"/>
  </w:num>
  <w:num w:numId="36">
    <w:abstractNumId w:val="2"/>
  </w:num>
  <w:num w:numId="37">
    <w:abstractNumId w:val="13"/>
  </w:num>
  <w:num w:numId="38">
    <w:abstractNumId w:val="5"/>
  </w:num>
  <w:num w:numId="39">
    <w:abstractNumId w:val="18"/>
  </w:num>
  <w:num w:numId="40">
    <w:abstractNumId w:val="2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C"/>
    <w:rsid w:val="00041ECC"/>
    <w:rsid w:val="00275E91"/>
    <w:rsid w:val="002A00F9"/>
    <w:rsid w:val="002A6DE1"/>
    <w:rsid w:val="002B4B61"/>
    <w:rsid w:val="00354173"/>
    <w:rsid w:val="003D6CC7"/>
    <w:rsid w:val="004144C8"/>
    <w:rsid w:val="00492A9B"/>
    <w:rsid w:val="004F60DB"/>
    <w:rsid w:val="00506651"/>
    <w:rsid w:val="0056413D"/>
    <w:rsid w:val="00576540"/>
    <w:rsid w:val="00591B93"/>
    <w:rsid w:val="005A3BBF"/>
    <w:rsid w:val="00704FAC"/>
    <w:rsid w:val="0075720F"/>
    <w:rsid w:val="00784982"/>
    <w:rsid w:val="008224FB"/>
    <w:rsid w:val="00835391"/>
    <w:rsid w:val="009155DA"/>
    <w:rsid w:val="00A41704"/>
    <w:rsid w:val="00AA039E"/>
    <w:rsid w:val="00AC0EFC"/>
    <w:rsid w:val="00B70B0F"/>
    <w:rsid w:val="00C64BE0"/>
    <w:rsid w:val="00CB168C"/>
    <w:rsid w:val="00E00D9C"/>
    <w:rsid w:val="00E91793"/>
    <w:rsid w:val="00E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FB32"/>
  <w15:docId w15:val="{8BDA9FDE-51BC-48A8-AFD1-2C71825C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00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00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00F9"/>
    <w:rPr>
      <w:color w:val="0563C1" w:themeColor="hyperlink"/>
      <w:u w:val="single"/>
    </w:rPr>
  </w:style>
  <w:style w:type="paragraph" w:customStyle="1" w:styleId="c5">
    <w:name w:val="c5"/>
    <w:basedOn w:val="a"/>
    <w:rsid w:val="002A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B6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F6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5rRrd5qOD8" TargetMode="External"/><Relationship Id="rId13" Type="http://schemas.openxmlformats.org/officeDocument/2006/relationships/hyperlink" Target="https://www.youtube.com/watch?v=hTKmD4caHw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5rRrd5qOD8" TargetMode="External"/><Relationship Id="rId12" Type="http://schemas.openxmlformats.org/officeDocument/2006/relationships/hyperlink" Target="https://www.youtube.com/watch?v=nOzHZ9mmL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JTN8PWRQR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qgjo371gMY" TargetMode="External"/><Relationship Id="rId11" Type="http://schemas.openxmlformats.org/officeDocument/2006/relationships/hyperlink" Target="https://www.youtube.com/watch?v=nOzHZ9mmLfE" TargetMode="External"/><Relationship Id="rId5" Type="http://schemas.openxmlformats.org/officeDocument/2006/relationships/hyperlink" Target="https://youtu.be/kqgjo371gMY" TargetMode="External"/><Relationship Id="rId15" Type="http://schemas.openxmlformats.org/officeDocument/2006/relationships/hyperlink" Target="https://www.youtube.com/watch?v=hTKmD4caHwQ" TargetMode="External"/><Relationship Id="rId10" Type="http://schemas.openxmlformats.org/officeDocument/2006/relationships/hyperlink" Target="https://www.youtube.com/watch?v=TPHK_HkOG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PHK_HkOGa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</dc:creator>
  <cp:keywords/>
  <dc:description/>
  <cp:lastModifiedBy>компьютер</cp:lastModifiedBy>
  <cp:revision>6</cp:revision>
  <dcterms:created xsi:type="dcterms:W3CDTF">2020-04-02T18:36:00Z</dcterms:created>
  <dcterms:modified xsi:type="dcterms:W3CDTF">2020-04-05T13:49:00Z</dcterms:modified>
</cp:coreProperties>
</file>