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7C" w:rsidRDefault="00D45F1F" w:rsidP="00D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мероприятия «ЕГЭ с родителями».</w:t>
      </w:r>
    </w:p>
    <w:p w:rsidR="00D45F1F" w:rsidRDefault="00D45F1F" w:rsidP="00D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F1F" w:rsidRDefault="00D45F1F" w:rsidP="00D4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F1F">
        <w:rPr>
          <w:rFonts w:ascii="Times New Roman" w:hAnsi="Times New Roman" w:cs="Times New Roman"/>
          <w:sz w:val="28"/>
          <w:szCs w:val="28"/>
          <w:u w:val="single"/>
        </w:rPr>
        <w:t>Дата и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1F" w:rsidRDefault="00D45F1F" w:rsidP="00D4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2017 года. 9.45-12.00.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D45F1F" w:rsidRDefault="00D45F1F" w:rsidP="00D4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1B2E" w:rsidTr="00D45F1F">
        <w:tc>
          <w:tcPr>
            <w:tcW w:w="2392" w:type="dxa"/>
          </w:tcPr>
          <w:p w:rsidR="00D45F1F" w:rsidRPr="00BE695D" w:rsidRDefault="00D45F1F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D45F1F" w:rsidRPr="00BE695D" w:rsidRDefault="00D45F1F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93" w:type="dxa"/>
          </w:tcPr>
          <w:p w:rsidR="00D45F1F" w:rsidRPr="00BE695D" w:rsidRDefault="00D45F1F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D45F1F" w:rsidRPr="00BE695D" w:rsidRDefault="00D45F1F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71B2E" w:rsidTr="00D45F1F">
        <w:tc>
          <w:tcPr>
            <w:tcW w:w="2392" w:type="dxa"/>
          </w:tcPr>
          <w:p w:rsidR="00D45F1F" w:rsidRPr="00BE695D" w:rsidRDefault="00D45F1F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9.45-9.55</w:t>
            </w:r>
          </w:p>
        </w:tc>
        <w:tc>
          <w:tcPr>
            <w:tcW w:w="2393" w:type="dxa"/>
          </w:tcPr>
          <w:p w:rsidR="00D45F1F" w:rsidRPr="00BE695D" w:rsidRDefault="008B382C" w:rsidP="008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Сбор СМИ и участников деловой игры </w:t>
            </w:r>
          </w:p>
        </w:tc>
        <w:tc>
          <w:tcPr>
            <w:tcW w:w="2393" w:type="dxa"/>
          </w:tcPr>
          <w:p w:rsidR="00D45F1F" w:rsidRPr="00BE695D" w:rsidRDefault="008B382C" w:rsidP="008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Гардероб 1 этаж корпуса</w:t>
            </w:r>
            <w:proofErr w:type="gramStart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45F1F" w:rsidRPr="00BE695D" w:rsidRDefault="00AC6CA2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Давнишнева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71B2E" w:rsidTr="00D45F1F">
        <w:tc>
          <w:tcPr>
            <w:tcW w:w="2392" w:type="dxa"/>
          </w:tcPr>
          <w:p w:rsidR="00D45F1F" w:rsidRPr="00BE695D" w:rsidRDefault="008B382C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9.55-10.00</w:t>
            </w:r>
          </w:p>
        </w:tc>
        <w:tc>
          <w:tcPr>
            <w:tcW w:w="2393" w:type="dxa"/>
          </w:tcPr>
          <w:p w:rsidR="00D45F1F" w:rsidRPr="00BE695D" w:rsidRDefault="008B382C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Допуск участников экзамена и СМИ </w:t>
            </w:r>
          </w:p>
        </w:tc>
        <w:tc>
          <w:tcPr>
            <w:tcW w:w="2393" w:type="dxa"/>
          </w:tcPr>
          <w:p w:rsidR="00D45F1F" w:rsidRPr="00BE695D" w:rsidRDefault="008B382C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3 этаж корпуса</w:t>
            </w:r>
            <w:proofErr w:type="gramStart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D45F1F" w:rsidRPr="00BE695D" w:rsidRDefault="008B382C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Чирцова</w:t>
            </w:r>
            <w:proofErr w:type="spellEnd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B382C" w:rsidRPr="00BE695D" w:rsidRDefault="00AC6CA2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Г.А.</w:t>
            </w:r>
            <w:bookmarkStart w:id="0" w:name="_GoBack"/>
            <w:bookmarkEnd w:id="0"/>
          </w:p>
        </w:tc>
      </w:tr>
      <w:tr w:rsidR="00A71B2E" w:rsidTr="00D45F1F">
        <w:tc>
          <w:tcPr>
            <w:tcW w:w="2392" w:type="dxa"/>
          </w:tcPr>
          <w:p w:rsidR="00D45F1F" w:rsidRPr="00BE695D" w:rsidRDefault="008B382C" w:rsidP="008B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393" w:type="dxa"/>
          </w:tcPr>
          <w:p w:rsidR="00D45F1F" w:rsidRPr="00BE695D" w:rsidRDefault="008B382C" w:rsidP="00A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участников. </w:t>
            </w:r>
            <w:r w:rsidR="00A71B2E" w:rsidRPr="00BE695D">
              <w:rPr>
                <w:rFonts w:ascii="Times New Roman" w:hAnsi="Times New Roman" w:cs="Times New Roman"/>
                <w:sz w:val="24"/>
                <w:szCs w:val="24"/>
              </w:rPr>
              <w:t>Выдача экзаменационных материалов участникам. Заполнение регистрационных полей.</w:t>
            </w:r>
          </w:p>
        </w:tc>
        <w:tc>
          <w:tcPr>
            <w:tcW w:w="2393" w:type="dxa"/>
          </w:tcPr>
          <w:p w:rsidR="00D45F1F" w:rsidRPr="00BE695D" w:rsidRDefault="00A71B2E" w:rsidP="00A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393" w:type="dxa"/>
          </w:tcPr>
          <w:p w:rsidR="00D45F1F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аудитории</w:t>
            </w:r>
          </w:p>
        </w:tc>
      </w:tr>
      <w:tr w:rsidR="00A71B2E" w:rsidTr="00D45F1F">
        <w:tc>
          <w:tcPr>
            <w:tcW w:w="2392" w:type="dxa"/>
          </w:tcPr>
          <w:p w:rsidR="00D45F1F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2393" w:type="dxa"/>
          </w:tcPr>
          <w:p w:rsidR="00D45F1F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Написание работ</w:t>
            </w:r>
          </w:p>
        </w:tc>
        <w:tc>
          <w:tcPr>
            <w:tcW w:w="2393" w:type="dxa"/>
          </w:tcPr>
          <w:p w:rsidR="00D45F1F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393" w:type="dxa"/>
          </w:tcPr>
          <w:p w:rsidR="00D45F1F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аудитории</w:t>
            </w:r>
          </w:p>
        </w:tc>
      </w:tr>
      <w:tr w:rsidR="00A71B2E" w:rsidTr="00D45F1F">
        <w:tc>
          <w:tcPr>
            <w:tcW w:w="2392" w:type="dxa"/>
          </w:tcPr>
          <w:p w:rsidR="00D45F1F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  <w:tc>
          <w:tcPr>
            <w:tcW w:w="2393" w:type="dxa"/>
          </w:tcPr>
          <w:p w:rsidR="00D45F1F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Сбор бланков экзаменационных работ. Упаковка в возвратно-доставочный пакет. Член ГЭК уносит запечатанный пакет из аудитории</w:t>
            </w:r>
          </w:p>
        </w:tc>
        <w:tc>
          <w:tcPr>
            <w:tcW w:w="2393" w:type="dxa"/>
          </w:tcPr>
          <w:p w:rsidR="00D45F1F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393" w:type="dxa"/>
          </w:tcPr>
          <w:p w:rsidR="00D45F1F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Организаторы в аудитории</w:t>
            </w:r>
          </w:p>
          <w:p w:rsidR="00A71B2E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Чирцова</w:t>
            </w:r>
            <w:proofErr w:type="spellEnd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71B2E" w:rsidTr="00D45F1F">
        <w:tc>
          <w:tcPr>
            <w:tcW w:w="2392" w:type="dxa"/>
          </w:tcPr>
          <w:p w:rsidR="00A71B2E" w:rsidRPr="00BE695D" w:rsidRDefault="00A71B2E" w:rsidP="00A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2393" w:type="dxa"/>
          </w:tcPr>
          <w:p w:rsidR="00A71B2E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Подведение итогов, обмен мнениями, интервью для СМИ</w:t>
            </w:r>
          </w:p>
        </w:tc>
        <w:tc>
          <w:tcPr>
            <w:tcW w:w="2393" w:type="dxa"/>
          </w:tcPr>
          <w:p w:rsidR="00A71B2E" w:rsidRPr="00BE695D" w:rsidRDefault="00BE695D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393" w:type="dxa"/>
          </w:tcPr>
          <w:p w:rsidR="00A71B2E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Ларионова Г.И.</w:t>
            </w:r>
          </w:p>
        </w:tc>
      </w:tr>
      <w:tr w:rsidR="00A71B2E" w:rsidTr="00D45F1F">
        <w:tc>
          <w:tcPr>
            <w:tcW w:w="2392" w:type="dxa"/>
          </w:tcPr>
          <w:p w:rsidR="00A71B2E" w:rsidRPr="00BE695D" w:rsidRDefault="00A71B2E" w:rsidP="00A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10.55-11.10 (параллельно с подведением итогов)</w:t>
            </w:r>
          </w:p>
        </w:tc>
        <w:tc>
          <w:tcPr>
            <w:tcW w:w="2393" w:type="dxa"/>
          </w:tcPr>
          <w:p w:rsidR="00A71B2E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Проверка работ экспертами (по желанию участников)</w:t>
            </w:r>
          </w:p>
        </w:tc>
        <w:tc>
          <w:tcPr>
            <w:tcW w:w="2393" w:type="dxa"/>
          </w:tcPr>
          <w:p w:rsidR="00A71B2E" w:rsidRPr="00BE695D" w:rsidRDefault="00BE695D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</w:tc>
        <w:tc>
          <w:tcPr>
            <w:tcW w:w="2393" w:type="dxa"/>
          </w:tcPr>
          <w:p w:rsidR="00A71B2E" w:rsidRPr="00BE695D" w:rsidRDefault="00BE695D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Полыгалов</w:t>
            </w:r>
            <w:r w:rsidR="00A71B2E" w:rsidRPr="00BE6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71B2E"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71B2E" w:rsidRPr="00BE695D" w:rsidRDefault="00BE695D" w:rsidP="00BE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Долгих Н.</w:t>
            </w:r>
            <w:r w:rsidR="00A71B2E" w:rsidRPr="00BE695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A71B2E" w:rsidTr="00D45F1F">
        <w:tc>
          <w:tcPr>
            <w:tcW w:w="2392" w:type="dxa"/>
          </w:tcPr>
          <w:p w:rsidR="00A71B2E" w:rsidRPr="00BE695D" w:rsidRDefault="00A71B2E" w:rsidP="00A7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</w:tc>
        <w:tc>
          <w:tcPr>
            <w:tcW w:w="2393" w:type="dxa"/>
          </w:tcPr>
          <w:p w:rsidR="00A71B2E" w:rsidRPr="00BE695D" w:rsidRDefault="00A71B2E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Ознакомление с результатами (индивидуально)</w:t>
            </w:r>
            <w:r w:rsidR="00BE695D" w:rsidRPr="00BE695D">
              <w:rPr>
                <w:rFonts w:ascii="Times New Roman" w:hAnsi="Times New Roman" w:cs="Times New Roman"/>
                <w:sz w:val="24"/>
                <w:szCs w:val="24"/>
              </w:rPr>
              <w:t>, комментарии и консультации родителей</w:t>
            </w:r>
          </w:p>
        </w:tc>
        <w:tc>
          <w:tcPr>
            <w:tcW w:w="2393" w:type="dxa"/>
          </w:tcPr>
          <w:p w:rsidR="00A71B2E" w:rsidRPr="00BE695D" w:rsidRDefault="00BE695D" w:rsidP="00D45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каб.16</w:t>
            </w:r>
          </w:p>
        </w:tc>
        <w:tc>
          <w:tcPr>
            <w:tcW w:w="2393" w:type="dxa"/>
          </w:tcPr>
          <w:p w:rsidR="00BE695D" w:rsidRPr="00BE695D" w:rsidRDefault="00BE695D" w:rsidP="00BE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Ларионова Г.И.</w:t>
            </w:r>
          </w:p>
          <w:p w:rsidR="00BE695D" w:rsidRPr="00BE695D" w:rsidRDefault="00BE695D" w:rsidP="00BE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Чирцова</w:t>
            </w:r>
            <w:proofErr w:type="spellEnd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E695D" w:rsidRPr="00BE695D" w:rsidRDefault="00BE695D" w:rsidP="00BE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Полыгалова</w:t>
            </w:r>
            <w:proofErr w:type="spellEnd"/>
            <w:r w:rsidRPr="00BE695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71B2E" w:rsidRPr="00BE695D" w:rsidRDefault="00BE695D" w:rsidP="00BE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5D"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</w:tc>
      </w:tr>
    </w:tbl>
    <w:p w:rsidR="00D45F1F" w:rsidRDefault="00D45F1F" w:rsidP="00D45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F1F" w:rsidRPr="00D45F1F" w:rsidRDefault="00D45F1F" w:rsidP="00D45F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5F1F" w:rsidRPr="00D4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9D"/>
    <w:rsid w:val="003E219D"/>
    <w:rsid w:val="008B382C"/>
    <w:rsid w:val="00A71B2E"/>
    <w:rsid w:val="00AC6CA2"/>
    <w:rsid w:val="00BE695D"/>
    <w:rsid w:val="00CE5E7C"/>
    <w:rsid w:val="00D4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Chircova</dc:creator>
  <cp:keywords/>
  <dc:description/>
  <cp:lastModifiedBy>Chircova</cp:lastModifiedBy>
  <cp:revision>3</cp:revision>
  <dcterms:created xsi:type="dcterms:W3CDTF">2017-02-09T03:53:00Z</dcterms:created>
  <dcterms:modified xsi:type="dcterms:W3CDTF">2017-02-16T09:31:00Z</dcterms:modified>
</cp:coreProperties>
</file>