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4230" w:rsidRPr="002B5DDF" w:rsidTr="006333C2">
        <w:tc>
          <w:tcPr>
            <w:tcW w:w="4785" w:type="dxa"/>
            <w:shd w:val="clear" w:color="auto" w:fill="auto"/>
            <w:hideMark/>
          </w:tcPr>
          <w:p w:rsidR="00294230" w:rsidRPr="00975FBF" w:rsidRDefault="00294230" w:rsidP="006333C2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294230" w:rsidRPr="002B5DDF" w:rsidRDefault="00294230" w:rsidP="006333C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DDF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6037CE">
              <w:rPr>
                <w:rFonts w:ascii="Times New Roman" w:hAnsi="Times New Roman"/>
                <w:sz w:val="24"/>
                <w:szCs w:val="24"/>
              </w:rPr>
              <w:t>ено</w:t>
            </w:r>
          </w:p>
          <w:p w:rsidR="00294230" w:rsidRPr="002B5DDF" w:rsidRDefault="00294230" w:rsidP="006333C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DDF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6037CE">
              <w:rPr>
                <w:rFonts w:ascii="Times New Roman" w:hAnsi="Times New Roman"/>
                <w:sz w:val="24"/>
                <w:szCs w:val="24"/>
              </w:rPr>
              <w:t>ом</w:t>
            </w:r>
            <w:bookmarkStart w:id="0" w:name="_GoBack"/>
            <w:bookmarkEnd w:id="0"/>
            <w:r w:rsidRPr="002B5DD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26.09.</w:t>
            </w:r>
            <w:r w:rsidRPr="002B5D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5DDF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306/1-А</w:t>
            </w:r>
          </w:p>
        </w:tc>
      </w:tr>
    </w:tbl>
    <w:p w:rsidR="00294230" w:rsidRDefault="00294230" w:rsidP="00294230">
      <w:pPr>
        <w:spacing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77F" w:rsidRPr="00596846" w:rsidRDefault="00C6177F" w:rsidP="00975FB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6177F" w:rsidRPr="00596846" w:rsidRDefault="00C6177F" w:rsidP="00975FB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личных дел обучающихся</w:t>
      </w:r>
    </w:p>
    <w:p w:rsidR="00C6177F" w:rsidRPr="00C6177F" w:rsidRDefault="00C6177F" w:rsidP="00C6177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Общие положения</w:t>
      </w:r>
    </w:p>
    <w:p w:rsidR="009C4859" w:rsidRPr="009C4859" w:rsidRDefault="001B6C2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75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C6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с целью регламентации р</w:t>
      </w:r>
      <w:r w:rsidR="00C6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с личными делами обучающихся 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определяет действи</w:t>
      </w:r>
      <w:r w:rsidR="00C617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категорий работников школы, участвующих в работе с вышеназванной документацией.</w:t>
      </w:r>
    </w:p>
    <w:p w:rsidR="009C4859" w:rsidRDefault="001B6C2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755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ийПорядок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7554D3" w:rsidRDefault="001B6C29" w:rsidP="00C617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6177F">
        <w:rPr>
          <w:rFonts w:ascii="Times New Roman" w:hAnsi="Times New Roman" w:cs="Times New Roman"/>
          <w:sz w:val="28"/>
          <w:szCs w:val="28"/>
        </w:rPr>
        <w:t xml:space="preserve">Личное дело является документом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C6177F">
        <w:rPr>
          <w:rFonts w:ascii="Times New Roman" w:hAnsi="Times New Roman" w:cs="Times New Roman"/>
          <w:sz w:val="28"/>
          <w:szCs w:val="28"/>
        </w:rPr>
        <w:t>, и ведение его обязательно для каждого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6177F"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C6177F">
        <w:rPr>
          <w:rFonts w:ascii="Times New Roman" w:hAnsi="Times New Roman" w:cs="Times New Roman"/>
          <w:sz w:val="28"/>
          <w:szCs w:val="28"/>
        </w:rPr>
        <w:br/>
      </w:r>
      <w:r w:rsidR="0075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</w:t>
      </w:r>
      <w:r w:rsidR="009C4859" w:rsidRPr="009C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формлени</w:t>
      </w:r>
      <w:r w:rsidR="0075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="009C4859" w:rsidRPr="009C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личных дел при поступлении в школу.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</w:t>
      </w:r>
      <w:r w:rsidR="0075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обучающихсяпринимаются 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</w:t>
      </w:r>
      <w:r w:rsidR="0075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дителем школы по поступлению 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</w:p>
    <w:p w:rsidR="007554D3" w:rsidRDefault="007554D3" w:rsidP="007554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личного заявления родителей 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</w:p>
    <w:p w:rsidR="007554D3" w:rsidRDefault="007554D3" w:rsidP="007554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медицинской карты, установленного образца</w:t>
      </w:r>
    </w:p>
    <w:p w:rsidR="009C4859" w:rsidRPr="009C4859" w:rsidRDefault="007554D3" w:rsidP="007554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7F">
        <w:rPr>
          <w:rFonts w:ascii="Times New Roman" w:hAnsi="Times New Roman" w:cs="Times New Roman"/>
          <w:sz w:val="28"/>
          <w:szCs w:val="28"/>
        </w:rPr>
        <w:t>Для оформления личного дела должны быть предоставлены следующие документы:</w:t>
      </w:r>
      <w:r w:rsidRPr="00C6177F">
        <w:rPr>
          <w:rFonts w:ascii="Times New Roman" w:hAnsi="Times New Roman" w:cs="Times New Roman"/>
          <w:sz w:val="28"/>
          <w:szCs w:val="28"/>
        </w:rPr>
        <w:br/>
        <w:t>- подлинник и копия свидетельства о рождении,</w:t>
      </w:r>
      <w:r w:rsidRPr="00C6177F">
        <w:rPr>
          <w:rFonts w:ascii="Times New Roman" w:hAnsi="Times New Roman" w:cs="Times New Roman"/>
          <w:sz w:val="28"/>
          <w:szCs w:val="28"/>
        </w:rPr>
        <w:br/>
        <w:t>- подлинник и копия паспорта одного из родителей (законных представителей)</w:t>
      </w:r>
      <w:r w:rsidR="00C653AC">
        <w:rPr>
          <w:rFonts w:ascii="Times New Roman" w:hAnsi="Times New Roman" w:cs="Times New Roman"/>
          <w:sz w:val="28"/>
          <w:szCs w:val="28"/>
        </w:rPr>
        <w:t>,</w:t>
      </w:r>
      <w:r w:rsidRPr="00C6177F">
        <w:rPr>
          <w:rFonts w:ascii="Times New Roman" w:hAnsi="Times New Roman" w:cs="Times New Roman"/>
          <w:sz w:val="28"/>
          <w:szCs w:val="28"/>
        </w:rPr>
        <w:br/>
        <w:t>- согласие на обработку персональных данных</w:t>
      </w:r>
      <w:r w:rsidR="00C653AC">
        <w:rPr>
          <w:rFonts w:ascii="Times New Roman" w:hAnsi="Times New Roman" w:cs="Times New Roman"/>
          <w:sz w:val="28"/>
          <w:szCs w:val="28"/>
        </w:rPr>
        <w:t>,</w:t>
      </w:r>
      <w:r w:rsidRPr="00C6177F">
        <w:rPr>
          <w:rFonts w:ascii="Times New Roman" w:hAnsi="Times New Roman" w:cs="Times New Roman"/>
          <w:sz w:val="28"/>
          <w:szCs w:val="28"/>
        </w:rPr>
        <w:br/>
        <w:t>- договор о предоставлении общего образования</w:t>
      </w:r>
      <w:r w:rsidR="00C653AC">
        <w:rPr>
          <w:rFonts w:ascii="Times New Roman" w:hAnsi="Times New Roman" w:cs="Times New Roman"/>
          <w:sz w:val="28"/>
          <w:szCs w:val="28"/>
        </w:rPr>
        <w:t>.</w:t>
      </w:r>
      <w:r w:rsidRPr="00C6177F">
        <w:rPr>
          <w:rFonts w:ascii="Times New Roman" w:hAnsi="Times New Roman" w:cs="Times New Roman"/>
          <w:sz w:val="28"/>
          <w:szCs w:val="28"/>
        </w:rPr>
        <w:br/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поступления в 10й класс </w:t>
      </w:r>
      <w:proofErr w:type="gramStart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859" w:rsidRPr="009C4859" w:rsidRDefault="009C4859" w:rsidP="00C617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 родителей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представителей),</w:t>
      </w:r>
    </w:p>
    <w:p w:rsidR="009C4859" w:rsidRPr="009C4859" w:rsidRDefault="00C653AC" w:rsidP="00C617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основном общем образовании,</w:t>
      </w:r>
    </w:p>
    <w:p w:rsidR="009C4859" w:rsidRPr="009C4859" w:rsidRDefault="009C4859" w:rsidP="00C617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 и </w:t>
      </w:r>
      <w:r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3AC" w:rsidRDefault="00C653AC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F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поступления в</w:t>
      </w:r>
      <w:r w:rsidR="0097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11- </w:t>
      </w:r>
      <w:proofErr w:type="spellStart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</w:t>
      </w:r>
      <w:proofErr w:type="gramStart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документы</w:t>
      </w:r>
      <w:proofErr w:type="gramEnd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перечисленные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2.2.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</w:p>
    <w:p w:rsidR="009C4859" w:rsidRPr="009C4859" w:rsidRDefault="00F447A9" w:rsidP="00F447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издания приказа «О зачислении» служит заявление родителей.</w:t>
      </w:r>
    </w:p>
    <w:p w:rsidR="009C4859" w:rsidRPr="009C4859" w:rsidRDefault="00F447A9" w:rsidP="00F447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ведется на всем протяжении учебы </w:t>
      </w:r>
      <w:proofErr w:type="gramStart"/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859" w:rsidRPr="009C4859" w:rsidRDefault="009C485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имеет номер, соответствующий номеру в алфавитной кни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 записи учащихся (например, №</w:t>
      </w:r>
      <w:r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К/5 означает, что учащийся записан в алфавитной книге на букву «К» под №5).</w:t>
      </w:r>
    </w:p>
    <w:p w:rsidR="009C4859" w:rsidRPr="009C4859" w:rsidRDefault="00F447A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учащихся хранятся в канцелярии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9C4859" w:rsidRPr="009C4859" w:rsidRDefault="00F447A9" w:rsidP="00FB6F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proofErr w:type="gramStart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личных дел осуществляется </w:t>
      </w:r>
      <w:r w:rsidR="00FB6F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елопроизводителем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аместителем директора по учебно - воспитательной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и директором 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859" w:rsidRPr="009C4859" w:rsidRDefault="00F447A9" w:rsidP="00F447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личных дел учащихся осуществляется по плану </w:t>
      </w:r>
      <w:proofErr w:type="spellStart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менее 2х раз в год. В необходимых случаях проверка осуществляется внепланово, оперативно. </w:t>
      </w:r>
    </w:p>
    <w:p w:rsidR="009C4859" w:rsidRPr="009C4859" w:rsidRDefault="009C485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объект контроля – правильность оформления личных дел учащихся.</w:t>
      </w:r>
    </w:p>
    <w:p w:rsidR="009C4859" w:rsidRPr="009C4859" w:rsidRDefault="00F447A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систематические грубые нарушения при работе с личными делами </w:t>
      </w:r>
      <w:proofErr w:type="gramStart"/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вправе объявить замечание или выговор, снять стимулирующие выплаты.</w:t>
      </w:r>
    </w:p>
    <w:p w:rsidR="009C4859" w:rsidRPr="009C4859" w:rsidRDefault="00C653AC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</w:t>
      </w:r>
      <w:r w:rsidR="009C4859" w:rsidRPr="009C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C4859" w:rsidRPr="009C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классных руководителей с личными делами учащихся.</w:t>
      </w:r>
    </w:p>
    <w:p w:rsidR="009C4859" w:rsidRPr="009C4859" w:rsidRDefault="00F447A9" w:rsidP="00F447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F447A9" w:rsidRDefault="00F447A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дела </w:t>
      </w:r>
      <w:proofErr w:type="gramStart"/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классными руководителями. </w:t>
      </w:r>
    </w:p>
    <w:p w:rsidR="00F447A9" w:rsidRDefault="00F447A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личном деле необходимо вести четко, аккуратно и только 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синей пастой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859" w:rsidRPr="009C4859" w:rsidRDefault="00F447A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каждого года под графой «подпись классного руководителя» проставляется печать школы.</w:t>
      </w:r>
    </w:p>
    <w:p w:rsidR="009C4859" w:rsidRPr="009C4859" w:rsidRDefault="00F447A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титульный лист личного дела приклеивается фотография ученика. Вновь прибывшие учащиеся, не имевшие фотографии в личном деле, обязаны предоставить ее в течение двух недель со дня прибытия.</w:t>
      </w:r>
    </w:p>
    <w:p w:rsidR="009C4859" w:rsidRPr="009C4859" w:rsidRDefault="00F447A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F447A9" w:rsidRDefault="00F447A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папку личных дел класса классный руководитель вкладывает список класса с указанием фамилии, имени, номера личных дел, номера медицинского полиса и паспорта, домашний адрес и номер телефона, а также Ф.И.О. классного руководителя. </w:t>
      </w:r>
    </w:p>
    <w:p w:rsidR="009C4859" w:rsidRPr="009C4859" w:rsidRDefault="00F447A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9C4859" w:rsidRPr="009C4859" w:rsidRDefault="00F447A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оценки дается пояснение, ставится печать и подпись директора.</w:t>
      </w:r>
    </w:p>
    <w:p w:rsidR="009C4859" w:rsidRPr="009C4859" w:rsidRDefault="00F447A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о пропусках проставляется количество пропущенных уроков с отметкой по болезни или без уважительной причины.</w:t>
      </w:r>
    </w:p>
    <w:p w:rsidR="009C4859" w:rsidRPr="009C4859" w:rsidRDefault="00F447A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учащихся корректируются классным руководителем по мере изменения данных.</w:t>
      </w:r>
    </w:p>
    <w:p w:rsidR="009C4859" w:rsidRPr="009C4859" w:rsidRDefault="00C653AC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</w:t>
      </w:r>
      <w:r w:rsidR="009C4859" w:rsidRPr="009C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ыдачи личных 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="009C4859" w:rsidRPr="009C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выбытии из школы.</w:t>
      </w:r>
    </w:p>
    <w:p w:rsidR="009C4859" w:rsidRPr="009C4859" w:rsidRDefault="001B6C2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личного дела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 представителям)</w:t>
      </w:r>
      <w:r w:rsidR="0097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делопроизводителем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при наличии приказа «О выбытии».</w:t>
      </w:r>
    </w:p>
    <w:p w:rsidR="009C4859" w:rsidRPr="009C4859" w:rsidRDefault="001B6C2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личного дела делопроизводитель вносит запись в алфавитной книге о в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ыбытии, а родители (законные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свою подпись в графе «отметка о выдаче личного дела».</w:t>
      </w:r>
    </w:p>
    <w:p w:rsidR="009C4859" w:rsidRPr="009C4859" w:rsidRDefault="001B6C2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выбытие оформляется в течение учебного периода,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выписку текущих отметок за данный период.</w:t>
      </w:r>
    </w:p>
    <w:p w:rsidR="009C4859" w:rsidRDefault="001B6C29" w:rsidP="00C617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выбытии учащихся 10,11х классов родителям выдается личное дело и аттестат об основном общем образовании.</w:t>
      </w:r>
    </w:p>
    <w:p w:rsidR="009C4859" w:rsidRPr="00F447A9" w:rsidRDefault="001B6C29" w:rsidP="00C617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C6177F">
        <w:rPr>
          <w:rFonts w:ascii="Times New Roman" w:hAnsi="Times New Roman" w:cs="Times New Roman"/>
          <w:sz w:val="28"/>
          <w:szCs w:val="28"/>
        </w:rPr>
        <w:t>Выдача личных дел осуществляется только родителям (законным представителям) после выполнения следующих обязательств:</w:t>
      </w:r>
      <w:r w:rsidRPr="00C6177F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6177F">
        <w:rPr>
          <w:rFonts w:ascii="Times New Roman" w:hAnsi="Times New Roman" w:cs="Times New Roman"/>
          <w:sz w:val="28"/>
          <w:szCs w:val="28"/>
        </w:rPr>
        <w:t>одать н</w:t>
      </w:r>
      <w:r w:rsidR="00F447A9">
        <w:rPr>
          <w:rFonts w:ascii="Times New Roman" w:hAnsi="Times New Roman" w:cs="Times New Roman"/>
          <w:sz w:val="28"/>
          <w:szCs w:val="28"/>
        </w:rPr>
        <w:t>а имя директора Школы заявление,</w:t>
      </w:r>
      <w:r w:rsidRPr="00C6177F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6177F">
        <w:rPr>
          <w:rFonts w:ascii="Times New Roman" w:hAnsi="Times New Roman" w:cs="Times New Roman"/>
          <w:sz w:val="28"/>
          <w:szCs w:val="28"/>
        </w:rPr>
        <w:t>олучить у заместителя директора обходной лист (Обходной лист в библиотеке подписывается после полного возврата полученной там литературы, а в случае ее утраты –</w:t>
      </w:r>
      <w:r w:rsidR="00F447A9">
        <w:rPr>
          <w:rFonts w:ascii="Times New Roman" w:hAnsi="Times New Roman" w:cs="Times New Roman"/>
          <w:sz w:val="28"/>
          <w:szCs w:val="28"/>
        </w:rPr>
        <w:t xml:space="preserve"> заменять ей равноценной,</w:t>
      </w:r>
      <w:r w:rsidRPr="00C617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</w:t>
      </w:r>
      <w:r w:rsidRPr="00C6177F">
        <w:rPr>
          <w:rFonts w:ascii="Times New Roman" w:hAnsi="Times New Roman" w:cs="Times New Roman"/>
          <w:sz w:val="28"/>
          <w:szCs w:val="28"/>
        </w:rPr>
        <w:t xml:space="preserve">дать обходной лист заместителю директора </w:t>
      </w:r>
      <w:r w:rsidR="00F447A9">
        <w:rPr>
          <w:rFonts w:ascii="Times New Roman" w:hAnsi="Times New Roman" w:cs="Times New Roman"/>
          <w:sz w:val="28"/>
          <w:szCs w:val="28"/>
        </w:rPr>
        <w:t>по учебно-воспитательной работе,</w:t>
      </w:r>
      <w:r w:rsidRPr="00C6177F">
        <w:rPr>
          <w:rFonts w:ascii="Times New Roman" w:hAnsi="Times New Roman" w:cs="Times New Roman"/>
          <w:sz w:val="28"/>
          <w:szCs w:val="28"/>
        </w:rPr>
        <w:br/>
      </w:r>
      <w:r w:rsidR="00F447A9">
        <w:rPr>
          <w:rFonts w:ascii="Times New Roman" w:hAnsi="Times New Roman" w:cs="Times New Roman"/>
          <w:sz w:val="28"/>
          <w:szCs w:val="28"/>
        </w:rPr>
        <w:t xml:space="preserve">- </w:t>
      </w:r>
      <w:r w:rsidR="00F447A9" w:rsidRPr="00C6177F">
        <w:rPr>
          <w:rFonts w:ascii="Times New Roman" w:hAnsi="Times New Roman" w:cs="Times New Roman"/>
          <w:sz w:val="28"/>
          <w:szCs w:val="28"/>
        </w:rPr>
        <w:t>предоставить справку-подтверждение из учебного заведения, в которое поступает</w:t>
      </w:r>
      <w:r w:rsidR="00FB6F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B6FEF">
        <w:rPr>
          <w:rFonts w:ascii="Times New Roman" w:hAnsi="Times New Roman" w:cs="Times New Roman"/>
          <w:sz w:val="28"/>
          <w:szCs w:val="28"/>
        </w:rPr>
        <w:t>. Исключение: выпускники 9,11(12) классов.</w:t>
      </w:r>
      <w:r w:rsidR="00F447A9" w:rsidRPr="00C6177F">
        <w:rPr>
          <w:rFonts w:ascii="Times New Roman" w:hAnsi="Times New Roman" w:cs="Times New Roman"/>
          <w:sz w:val="28"/>
          <w:szCs w:val="28"/>
        </w:rPr>
        <w:br/>
      </w:r>
      <w:r w:rsidR="009C4859" w:rsidRPr="009C4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дела, на затребованные родителями, передаются в архив школы, где хранятся в течение 3 лет со дня выбытия учащегося из школы.</w:t>
      </w:r>
    </w:p>
    <w:p w:rsidR="00F447A9" w:rsidRDefault="00F447A9" w:rsidP="00C6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47A9" w:rsidRDefault="00F447A9" w:rsidP="00C6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Ведомость отметок  текущей успеваемости</w:t>
      </w:r>
    </w:p>
    <w:p w:rsidR="0071620B" w:rsidRPr="00C6177F" w:rsidRDefault="00F447A9" w:rsidP="00C61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  Обходной лист</w:t>
      </w:r>
      <w:r w:rsidR="00900A7C" w:rsidRPr="00C6177F">
        <w:rPr>
          <w:rFonts w:ascii="Times New Roman" w:hAnsi="Times New Roman" w:cs="Times New Roman"/>
          <w:sz w:val="28"/>
          <w:szCs w:val="28"/>
        </w:rPr>
        <w:br/>
      </w:r>
      <w:r w:rsidR="00900A7C" w:rsidRPr="00C6177F">
        <w:rPr>
          <w:rFonts w:ascii="Times New Roman" w:hAnsi="Times New Roman" w:cs="Times New Roman"/>
          <w:sz w:val="28"/>
          <w:szCs w:val="28"/>
        </w:rPr>
        <w:br/>
      </w:r>
    </w:p>
    <w:sectPr w:rsidR="0071620B" w:rsidRPr="00C6177F" w:rsidSect="0019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54"/>
    <w:rsid w:val="001921E3"/>
    <w:rsid w:val="001B6C29"/>
    <w:rsid w:val="001E7C54"/>
    <w:rsid w:val="00294230"/>
    <w:rsid w:val="004215B0"/>
    <w:rsid w:val="004C48CF"/>
    <w:rsid w:val="00596846"/>
    <w:rsid w:val="00601823"/>
    <w:rsid w:val="006037CE"/>
    <w:rsid w:val="00642F19"/>
    <w:rsid w:val="0071620B"/>
    <w:rsid w:val="007554D3"/>
    <w:rsid w:val="00900A7C"/>
    <w:rsid w:val="00975FBF"/>
    <w:rsid w:val="009C4859"/>
    <w:rsid w:val="00B459CF"/>
    <w:rsid w:val="00C6177F"/>
    <w:rsid w:val="00C653AC"/>
    <w:rsid w:val="00F447A9"/>
    <w:rsid w:val="00FB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00A7C"/>
    <w:rPr>
      <w:color w:val="666666"/>
    </w:rPr>
  </w:style>
  <w:style w:type="character" w:customStyle="1" w:styleId="submenu-table">
    <w:name w:val="submenu-table"/>
    <w:basedOn w:val="a0"/>
    <w:rsid w:val="00900A7C"/>
  </w:style>
  <w:style w:type="paragraph" w:styleId="a3">
    <w:name w:val="No Spacing"/>
    <w:uiPriority w:val="1"/>
    <w:qFormat/>
    <w:rsid w:val="00294230"/>
    <w:pPr>
      <w:spacing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00A7C"/>
    <w:rPr>
      <w:color w:val="666666"/>
    </w:rPr>
  </w:style>
  <w:style w:type="character" w:customStyle="1" w:styleId="submenu-table">
    <w:name w:val="submenu-table"/>
    <w:basedOn w:val="a0"/>
    <w:rsid w:val="00900A7C"/>
  </w:style>
  <w:style w:type="paragraph" w:styleId="a3">
    <w:name w:val="No Spacing"/>
    <w:uiPriority w:val="1"/>
    <w:qFormat/>
    <w:rsid w:val="00294230"/>
    <w:pPr>
      <w:spacing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2016-03-26T05:41:00Z</cp:lastPrinted>
  <dcterms:created xsi:type="dcterms:W3CDTF">2017-07-20T06:08:00Z</dcterms:created>
  <dcterms:modified xsi:type="dcterms:W3CDTF">2017-07-20T06:08:00Z</dcterms:modified>
</cp:coreProperties>
</file>